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625F3DE" w14:textId="3030C6C8" w:rsidR="007162CC" w:rsidRDefault="007162CC" w:rsidP="00990282">
      <w:pPr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 wp14:anchorId="2D90DE89" wp14:editId="7FA8F51C">
            <wp:simplePos x="0" y="0"/>
            <wp:positionH relativeFrom="column">
              <wp:posOffset>4212740</wp:posOffset>
            </wp:positionH>
            <wp:positionV relativeFrom="paragraph">
              <wp:posOffset>123190</wp:posOffset>
            </wp:positionV>
            <wp:extent cx="619125" cy="561975"/>
            <wp:effectExtent l="0" t="0" r="9525" b="9525"/>
            <wp:wrapSquare wrapText="bothSides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990282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textWrapping" w:clear="all"/>
      </w:r>
    </w:p>
    <w:p w14:paraId="1909633E" w14:textId="77777777" w:rsidR="007162CC" w:rsidRDefault="007162CC" w:rsidP="007162CC">
      <w:pPr>
        <w:keepNext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eastAsia="ru-RU"/>
        </w:rPr>
        <w:t>ПРАВИТЕЛЬСТВО САНКТ–ПЕТЕРБУРГА</w:t>
      </w:r>
    </w:p>
    <w:p w14:paraId="183101F7" w14:textId="77777777" w:rsidR="007162CC" w:rsidRDefault="007162CC" w:rsidP="007162CC">
      <w:pPr>
        <w:keepNext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eastAsia="ru-RU"/>
        </w:rPr>
        <w:t>АДМИНИСТРАЦИЯ НЕВСКОГО РАЙОНА САНКТ-ПЕТЕРБУРГА</w:t>
      </w:r>
    </w:p>
    <w:p w14:paraId="2B251C4D" w14:textId="77777777" w:rsidR="007162CC" w:rsidRDefault="007162CC" w:rsidP="007162CC">
      <w:pPr>
        <w:tabs>
          <w:tab w:val="left" w:pos="5760"/>
        </w:tabs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Государственное бюджетное дошкольное образовательное учреждение </w:t>
      </w:r>
    </w:p>
    <w:p w14:paraId="49BB78F5" w14:textId="77777777" w:rsidR="007162CC" w:rsidRDefault="007162CC" w:rsidP="007162CC">
      <w:pPr>
        <w:tabs>
          <w:tab w:val="left" w:pos="5760"/>
        </w:tabs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детский сад № 1 комбинированного вида </w:t>
      </w:r>
    </w:p>
    <w:p w14:paraId="381C37AE" w14:textId="77777777" w:rsidR="007162CC" w:rsidRDefault="007162CC" w:rsidP="007162CC">
      <w:pPr>
        <w:tabs>
          <w:tab w:val="left" w:pos="5760"/>
        </w:tabs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Невского района Санкт-Петербурга</w:t>
      </w:r>
    </w:p>
    <w:p w14:paraId="49964D72" w14:textId="77777777" w:rsidR="007162CC" w:rsidRDefault="007162CC" w:rsidP="00234AE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9690090" w14:textId="775FF227" w:rsidR="00635099" w:rsidRPr="007162CC" w:rsidRDefault="00234AE4" w:rsidP="00234AE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62CC">
        <w:rPr>
          <w:rFonts w:ascii="Times New Roman" w:hAnsi="Times New Roman" w:cs="Times New Roman"/>
          <w:b/>
          <w:sz w:val="28"/>
          <w:szCs w:val="28"/>
        </w:rPr>
        <w:t>График прохождения курсов повышения квалификации педагогов</w:t>
      </w:r>
      <w:r w:rsidR="00F76C76" w:rsidRPr="007162CC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583D4A">
        <w:rPr>
          <w:rFonts w:ascii="Times New Roman" w:hAnsi="Times New Roman" w:cs="Times New Roman"/>
          <w:b/>
          <w:sz w:val="28"/>
          <w:szCs w:val="28"/>
        </w:rPr>
        <w:t>4</w:t>
      </w:r>
      <w:r w:rsidR="00F76C76" w:rsidRPr="007162CC">
        <w:rPr>
          <w:rFonts w:ascii="Times New Roman" w:hAnsi="Times New Roman" w:cs="Times New Roman"/>
          <w:b/>
          <w:sz w:val="28"/>
          <w:szCs w:val="28"/>
        </w:rPr>
        <w:t>-202</w:t>
      </w:r>
      <w:r w:rsidR="00583D4A">
        <w:rPr>
          <w:rFonts w:ascii="Times New Roman" w:hAnsi="Times New Roman" w:cs="Times New Roman"/>
          <w:b/>
          <w:sz w:val="28"/>
          <w:szCs w:val="28"/>
        </w:rPr>
        <w:t>5</w:t>
      </w:r>
      <w:r w:rsidR="00F76C76" w:rsidRPr="007162CC">
        <w:rPr>
          <w:rFonts w:ascii="Times New Roman" w:hAnsi="Times New Roman" w:cs="Times New Roman"/>
          <w:b/>
          <w:sz w:val="28"/>
          <w:szCs w:val="28"/>
        </w:rPr>
        <w:t xml:space="preserve"> учебный год</w:t>
      </w:r>
      <w:r w:rsidR="007162CC" w:rsidRPr="007162CC">
        <w:rPr>
          <w:rFonts w:ascii="Times New Roman" w:hAnsi="Times New Roman" w:cs="Times New Roman"/>
          <w:b/>
          <w:sz w:val="28"/>
          <w:szCs w:val="28"/>
        </w:rPr>
        <w:t xml:space="preserve"> (2 корпус)</w:t>
      </w:r>
    </w:p>
    <w:p w14:paraId="1C473B6D" w14:textId="77777777" w:rsidR="00234AE4" w:rsidRPr="007162CC" w:rsidRDefault="00234AE4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-113" w:type="dxa"/>
        <w:tblLook w:val="04A0" w:firstRow="1" w:lastRow="0" w:firstColumn="1" w:lastColumn="0" w:noHBand="0" w:noVBand="1"/>
      </w:tblPr>
      <w:tblGrid>
        <w:gridCol w:w="2197"/>
        <w:gridCol w:w="3024"/>
        <w:gridCol w:w="3282"/>
        <w:gridCol w:w="3493"/>
        <w:gridCol w:w="2677"/>
      </w:tblGrid>
      <w:tr w:rsidR="00711F4B" w:rsidRPr="00F76C76" w14:paraId="48AF5190" w14:textId="77777777" w:rsidTr="00711F4B">
        <w:tc>
          <w:tcPr>
            <w:tcW w:w="2197" w:type="dxa"/>
          </w:tcPr>
          <w:p w14:paraId="73BF9764" w14:textId="77777777" w:rsidR="00711F4B" w:rsidRPr="00F76C76" w:rsidRDefault="00711F4B" w:rsidP="00585D10">
            <w:pPr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6C76">
              <w:rPr>
                <w:rFonts w:ascii="Times New Roman" w:hAnsi="Times New Roman" w:cs="Times New Roman"/>
                <w:b/>
                <w:sz w:val="24"/>
                <w:szCs w:val="24"/>
              </w:rPr>
              <w:t>ФИО педагога</w:t>
            </w:r>
          </w:p>
        </w:tc>
        <w:tc>
          <w:tcPr>
            <w:tcW w:w="3024" w:type="dxa"/>
          </w:tcPr>
          <w:p w14:paraId="59C4DDD3" w14:textId="3282A315" w:rsidR="00711F4B" w:rsidRDefault="00711F4B" w:rsidP="00585D10">
            <w:pPr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2024</w:t>
            </w:r>
          </w:p>
        </w:tc>
        <w:tc>
          <w:tcPr>
            <w:tcW w:w="3282" w:type="dxa"/>
          </w:tcPr>
          <w:p w14:paraId="2C4EEF00" w14:textId="74396AD8" w:rsidR="00711F4B" w:rsidRDefault="00711F4B" w:rsidP="00585D10">
            <w:pPr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2023</w:t>
            </w:r>
          </w:p>
        </w:tc>
        <w:tc>
          <w:tcPr>
            <w:tcW w:w="3493" w:type="dxa"/>
          </w:tcPr>
          <w:p w14:paraId="5063A884" w14:textId="25FE6AAB" w:rsidR="00711F4B" w:rsidRDefault="00711F4B" w:rsidP="00585D10">
            <w:pPr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2022</w:t>
            </w:r>
          </w:p>
        </w:tc>
        <w:tc>
          <w:tcPr>
            <w:tcW w:w="2677" w:type="dxa"/>
          </w:tcPr>
          <w:p w14:paraId="14DBE343" w14:textId="5151F653" w:rsidR="00711F4B" w:rsidRPr="00F76C76" w:rsidRDefault="00711F4B" w:rsidP="00585D10">
            <w:pPr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2021</w:t>
            </w:r>
          </w:p>
        </w:tc>
      </w:tr>
      <w:tr w:rsidR="00711F4B" w:rsidRPr="00F76C76" w14:paraId="4EFCDBB0" w14:textId="77777777" w:rsidTr="00711F4B">
        <w:trPr>
          <w:trHeight w:val="2994"/>
        </w:trPr>
        <w:tc>
          <w:tcPr>
            <w:tcW w:w="2197" w:type="dxa"/>
            <w:vMerge w:val="restart"/>
          </w:tcPr>
          <w:p w14:paraId="3DB68D81" w14:textId="77777777" w:rsidR="00711F4B" w:rsidRPr="00990282" w:rsidRDefault="00711F4B" w:rsidP="00990282">
            <w:pPr>
              <w:ind w:left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028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Азаматова Диана Муаедовна </w:t>
            </w:r>
          </w:p>
          <w:p w14:paraId="4F8DECA0" w14:textId="71B508D0" w:rsidR="00711F4B" w:rsidRPr="00F76C76" w:rsidRDefault="00711F4B" w:rsidP="00990282">
            <w:pPr>
              <w:ind w:left="0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90282">
              <w:rPr>
                <w:rFonts w:ascii="Times New Roman" w:hAnsi="Times New Roman" w:cs="Times New Roman"/>
                <w:bCs/>
                <w:sz w:val="24"/>
                <w:szCs w:val="24"/>
              </w:rPr>
              <w:t>воспитатель</w:t>
            </w:r>
          </w:p>
        </w:tc>
        <w:tc>
          <w:tcPr>
            <w:tcW w:w="3024" w:type="dxa"/>
          </w:tcPr>
          <w:p w14:paraId="492B17F2" w14:textId="6719A3CC" w:rsidR="00711F4B" w:rsidRDefault="00711F4B" w:rsidP="00990282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12BB9DD4" w14:textId="707EBD25" w:rsidR="00711F4B" w:rsidRDefault="00711F4B" w:rsidP="00990282">
            <w:pPr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«Образовательный центр «ИТ-перемена» «Информационно-коммуникационные технологии в работе воспитателя дошкольной образовательной организации в соответствии с требованиям обновленного ФГОС ДО» 72ч 13.10.2023 Рег №017163</w:t>
            </w:r>
          </w:p>
        </w:tc>
        <w:tc>
          <w:tcPr>
            <w:tcW w:w="3493" w:type="dxa"/>
            <w:vMerge w:val="restart"/>
          </w:tcPr>
          <w:p w14:paraId="42A2907A" w14:textId="77777777" w:rsidR="00711F4B" w:rsidRDefault="00711F4B" w:rsidP="00585D10">
            <w:pPr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77" w:type="dxa"/>
            <w:vMerge w:val="restart"/>
          </w:tcPr>
          <w:p w14:paraId="718D7694" w14:textId="77777777" w:rsidR="00711F4B" w:rsidRDefault="00711F4B" w:rsidP="00585D10">
            <w:pPr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11F4B" w:rsidRPr="00F76C76" w14:paraId="17D0D2AE" w14:textId="77777777" w:rsidTr="00711F4B">
        <w:trPr>
          <w:trHeight w:val="469"/>
        </w:trPr>
        <w:tc>
          <w:tcPr>
            <w:tcW w:w="2197" w:type="dxa"/>
            <w:vMerge/>
          </w:tcPr>
          <w:p w14:paraId="2A66F9C4" w14:textId="77777777" w:rsidR="00711F4B" w:rsidRPr="00990282" w:rsidRDefault="00711F4B" w:rsidP="00990282">
            <w:pPr>
              <w:ind w:left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24" w:type="dxa"/>
          </w:tcPr>
          <w:p w14:paraId="3361474D" w14:textId="77777777" w:rsidR="00711F4B" w:rsidRPr="00A91824" w:rsidRDefault="00711F4B" w:rsidP="00990282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4B88AE0B" w14:textId="15428126" w:rsidR="00711F4B" w:rsidRDefault="00711F4B" w:rsidP="00990282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91824">
              <w:rPr>
                <w:rFonts w:ascii="Times New Roman" w:hAnsi="Times New Roman" w:cs="Times New Roman"/>
                <w:sz w:val="24"/>
                <w:szCs w:val="24"/>
              </w:rPr>
              <w:t>«Образовательный центр «ИТ-перемена»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«Организация образовательной деятельности с детьми с ОВЗ в дошкольных образовательных организациях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соответствии с требованиям ФГОС ДО» 72ч 13.10.2023 Рег №017164</w:t>
            </w:r>
          </w:p>
        </w:tc>
        <w:tc>
          <w:tcPr>
            <w:tcW w:w="3493" w:type="dxa"/>
            <w:vMerge/>
          </w:tcPr>
          <w:p w14:paraId="5589ADAB" w14:textId="77777777" w:rsidR="00711F4B" w:rsidRDefault="00711F4B" w:rsidP="00585D10">
            <w:pPr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1DD85283" w14:textId="77777777" w:rsidR="00711F4B" w:rsidRDefault="00711F4B" w:rsidP="00585D10">
            <w:pPr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11F4B" w:rsidRPr="00F76C76" w14:paraId="7083E4FD" w14:textId="77777777" w:rsidTr="00711F4B">
        <w:trPr>
          <w:trHeight w:val="469"/>
        </w:trPr>
        <w:tc>
          <w:tcPr>
            <w:tcW w:w="2197" w:type="dxa"/>
            <w:vMerge/>
          </w:tcPr>
          <w:p w14:paraId="258EE751" w14:textId="77777777" w:rsidR="00711F4B" w:rsidRPr="00990282" w:rsidRDefault="00711F4B" w:rsidP="00990282">
            <w:pPr>
              <w:ind w:left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24" w:type="dxa"/>
          </w:tcPr>
          <w:p w14:paraId="33467615" w14:textId="77777777" w:rsidR="00711F4B" w:rsidRPr="00A91824" w:rsidRDefault="00711F4B" w:rsidP="00990282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764CE364" w14:textId="35F92D2A" w:rsidR="00711F4B" w:rsidRPr="00A91824" w:rsidRDefault="00711F4B" w:rsidP="00990282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91824">
              <w:rPr>
                <w:rFonts w:ascii="Times New Roman" w:hAnsi="Times New Roman" w:cs="Times New Roman"/>
                <w:sz w:val="24"/>
                <w:szCs w:val="24"/>
              </w:rPr>
              <w:t>«Образовательный центр «ИТ-перемена»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«Оказание первой помощи в образовательной организации» 72ч 13.10.2023 Рег №017162</w:t>
            </w:r>
          </w:p>
        </w:tc>
        <w:tc>
          <w:tcPr>
            <w:tcW w:w="3493" w:type="dxa"/>
            <w:vMerge/>
          </w:tcPr>
          <w:p w14:paraId="7EBC72C7" w14:textId="77777777" w:rsidR="00711F4B" w:rsidRDefault="00711F4B" w:rsidP="00585D10">
            <w:pPr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1E8C3B73" w14:textId="77777777" w:rsidR="00711F4B" w:rsidRDefault="00711F4B" w:rsidP="00585D10">
            <w:pPr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11F4B" w:rsidRPr="00F76C76" w14:paraId="719F01D5" w14:textId="77777777" w:rsidTr="00711F4B">
        <w:trPr>
          <w:trHeight w:val="534"/>
        </w:trPr>
        <w:tc>
          <w:tcPr>
            <w:tcW w:w="2197" w:type="dxa"/>
            <w:vMerge/>
          </w:tcPr>
          <w:p w14:paraId="0623EEA7" w14:textId="77777777" w:rsidR="00711F4B" w:rsidRPr="00990282" w:rsidRDefault="00711F4B" w:rsidP="00990282">
            <w:pPr>
              <w:ind w:left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24" w:type="dxa"/>
          </w:tcPr>
          <w:p w14:paraId="1D7EC134" w14:textId="77777777" w:rsidR="00711F4B" w:rsidRPr="00A91824" w:rsidRDefault="00711F4B" w:rsidP="00990282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2B871FBC" w14:textId="312CC498" w:rsidR="00711F4B" w:rsidRPr="00A91824" w:rsidRDefault="00711F4B" w:rsidP="00990282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91824">
              <w:rPr>
                <w:rFonts w:ascii="Times New Roman" w:hAnsi="Times New Roman" w:cs="Times New Roman"/>
                <w:sz w:val="24"/>
                <w:szCs w:val="24"/>
              </w:rPr>
              <w:t>«Образовательный центр «ИТ-перемена»</w:t>
            </w:r>
          </w:p>
        </w:tc>
        <w:tc>
          <w:tcPr>
            <w:tcW w:w="3493" w:type="dxa"/>
            <w:vMerge/>
          </w:tcPr>
          <w:p w14:paraId="79D9496F" w14:textId="77777777" w:rsidR="00711F4B" w:rsidRDefault="00711F4B" w:rsidP="00585D10">
            <w:pPr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1FE314DF" w14:textId="77777777" w:rsidR="00711F4B" w:rsidRDefault="00711F4B" w:rsidP="00585D10">
            <w:pPr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11F4B" w:rsidRPr="00F76C76" w14:paraId="7297FED7" w14:textId="77777777" w:rsidTr="00711F4B">
        <w:trPr>
          <w:trHeight w:val="278"/>
        </w:trPr>
        <w:tc>
          <w:tcPr>
            <w:tcW w:w="2197" w:type="dxa"/>
            <w:vMerge/>
          </w:tcPr>
          <w:p w14:paraId="29881070" w14:textId="77777777" w:rsidR="00711F4B" w:rsidRPr="00990282" w:rsidRDefault="00711F4B" w:rsidP="00990282">
            <w:pPr>
              <w:ind w:left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24" w:type="dxa"/>
          </w:tcPr>
          <w:p w14:paraId="3C034BA0" w14:textId="77777777" w:rsidR="00711F4B" w:rsidRDefault="00711F4B" w:rsidP="00990282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  <w:vMerge w:val="restart"/>
          </w:tcPr>
          <w:p w14:paraId="63EB6650" w14:textId="22C6B465" w:rsidR="00711F4B" w:rsidRPr="00A91824" w:rsidRDefault="00711F4B" w:rsidP="00990282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«Высшая школа делового администрирования» «Содержание и технологии деятельности педагога дошкольной образовательной организации в соответствии с ФОП ДО и ФАОП ДО» 72ч 01.11.2023 Рег№0199169</w:t>
            </w:r>
          </w:p>
        </w:tc>
        <w:tc>
          <w:tcPr>
            <w:tcW w:w="3493" w:type="dxa"/>
            <w:vMerge/>
          </w:tcPr>
          <w:p w14:paraId="58C0EBCB" w14:textId="77777777" w:rsidR="00711F4B" w:rsidRDefault="00711F4B" w:rsidP="00585D10">
            <w:pPr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7C22B7B0" w14:textId="77777777" w:rsidR="00711F4B" w:rsidRDefault="00711F4B" w:rsidP="00585D10">
            <w:pPr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11F4B" w:rsidRPr="00F76C76" w14:paraId="77A006D1" w14:textId="77777777" w:rsidTr="00711F4B">
        <w:tc>
          <w:tcPr>
            <w:tcW w:w="2197" w:type="dxa"/>
            <w:vMerge/>
          </w:tcPr>
          <w:p w14:paraId="003A9521" w14:textId="77777777" w:rsidR="00711F4B" w:rsidRPr="00990282" w:rsidRDefault="00711F4B" w:rsidP="00990282">
            <w:pPr>
              <w:ind w:left="0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024" w:type="dxa"/>
          </w:tcPr>
          <w:p w14:paraId="717A5828" w14:textId="251AC56F" w:rsidR="00711F4B" w:rsidRPr="00A91824" w:rsidRDefault="00B85CCD" w:rsidP="00990282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 школа делового администрирования» «Содержание и технологии деятельности педагога дошкольной образовательной организации в соответствии с ФОП ДО и ФАОП ДО» 72ч с 15.01.2024 по 25.01 2024 Рег 3 0217814</w:t>
            </w:r>
          </w:p>
        </w:tc>
        <w:tc>
          <w:tcPr>
            <w:tcW w:w="3282" w:type="dxa"/>
            <w:vMerge/>
          </w:tcPr>
          <w:p w14:paraId="6277BA79" w14:textId="65791728" w:rsidR="00711F4B" w:rsidRPr="00A91824" w:rsidRDefault="00711F4B" w:rsidP="00990282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3" w:type="dxa"/>
          </w:tcPr>
          <w:p w14:paraId="2639A999" w14:textId="77777777" w:rsidR="00711F4B" w:rsidRDefault="00711F4B" w:rsidP="00585D10">
            <w:pPr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77" w:type="dxa"/>
          </w:tcPr>
          <w:p w14:paraId="0D2C1B31" w14:textId="77777777" w:rsidR="00711F4B" w:rsidRDefault="00711F4B" w:rsidP="00585D10">
            <w:pPr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26879" w:rsidRPr="00F76C76" w14:paraId="6327B700" w14:textId="77777777" w:rsidTr="00711F4B">
        <w:trPr>
          <w:trHeight w:val="1942"/>
        </w:trPr>
        <w:tc>
          <w:tcPr>
            <w:tcW w:w="2197" w:type="dxa"/>
            <w:vMerge w:val="restart"/>
          </w:tcPr>
          <w:p w14:paraId="78B1037A" w14:textId="77777777" w:rsidR="00226879" w:rsidRPr="003D0A55" w:rsidRDefault="00226879" w:rsidP="00585D10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0A55">
              <w:rPr>
                <w:rFonts w:ascii="Times New Roman" w:hAnsi="Times New Roman" w:cs="Times New Roman"/>
                <w:sz w:val="24"/>
                <w:szCs w:val="24"/>
              </w:rPr>
              <w:t>Анисимова О.В.</w:t>
            </w:r>
          </w:p>
          <w:p w14:paraId="1CEF64A1" w14:textId="39DF4CB7" w:rsidR="00226879" w:rsidRPr="00F76C76" w:rsidRDefault="00226879" w:rsidP="00585D10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0A55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3024" w:type="dxa"/>
          </w:tcPr>
          <w:p w14:paraId="56A21DDA" w14:textId="77777777" w:rsidR="00226879" w:rsidRDefault="00226879" w:rsidP="00585D10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34D16FF0" w14:textId="7D94F5AE" w:rsidR="00226879" w:rsidRDefault="00226879" w:rsidP="00585D10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«ВШДА» «</w:t>
            </w:r>
            <w:r w:rsidRPr="00E72F71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етодика обучения финансовой грамотности в дошкольных образовательных организациях» </w:t>
            </w:r>
            <w:r w:rsidRPr="00C07AA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72 часа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Январь 2023 рег №0153357</w:t>
            </w:r>
          </w:p>
        </w:tc>
        <w:tc>
          <w:tcPr>
            <w:tcW w:w="3493" w:type="dxa"/>
            <w:vMerge w:val="restart"/>
          </w:tcPr>
          <w:p w14:paraId="5E7B0EDE" w14:textId="6B339469" w:rsidR="00226879" w:rsidRDefault="00226879" w:rsidP="00585D10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ГБУ ДППО центр повышения квалификации специалистов ИМЦ Невского района СПб</w:t>
            </w:r>
          </w:p>
          <w:p w14:paraId="5CE13F95" w14:textId="0B92663F" w:rsidR="00226879" w:rsidRDefault="00226879" w:rsidP="00585D10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«Актуальные вопросы реализации ФГОС ДО. Образовательная область «Речевое развитие» </w:t>
            </w:r>
            <w:r w:rsidRPr="003D0A5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18 часов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6456B744" w14:textId="395A1B8D" w:rsidR="00226879" w:rsidRDefault="00226879" w:rsidP="00585D10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 11.05.2022 по 01.06.2022</w:t>
            </w:r>
          </w:p>
          <w:p w14:paraId="5788DE89" w14:textId="7B45C50A" w:rsidR="00226879" w:rsidRPr="00FC09D4" w:rsidRDefault="00226879" w:rsidP="00585D10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Рег. №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HP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- 1274 </w:t>
            </w:r>
          </w:p>
        </w:tc>
        <w:tc>
          <w:tcPr>
            <w:tcW w:w="2677" w:type="dxa"/>
            <w:vMerge w:val="restart"/>
          </w:tcPr>
          <w:p w14:paraId="29F05A44" w14:textId="1A44AC0B" w:rsidR="00226879" w:rsidRPr="00F76C76" w:rsidRDefault="00226879" w:rsidP="00585D10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6879" w:rsidRPr="00F76C76" w14:paraId="0AA5AEE7" w14:textId="77777777" w:rsidTr="00711F4B">
        <w:trPr>
          <w:trHeight w:val="1560"/>
        </w:trPr>
        <w:tc>
          <w:tcPr>
            <w:tcW w:w="2197" w:type="dxa"/>
            <w:vMerge/>
          </w:tcPr>
          <w:p w14:paraId="7ECA07DD" w14:textId="77777777" w:rsidR="00226879" w:rsidRPr="003D0A55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</w:tcPr>
          <w:p w14:paraId="17E9D433" w14:textId="77777777" w:rsidR="00226879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279CB062" w14:textId="246027F6" w:rsidR="00226879" w:rsidRPr="00C07AAF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ФБУН «Новосибирский НИИ гигиены» «Основы здорового питания для детей дошкольного возраста»</w:t>
            </w:r>
            <w:r w:rsidRPr="00C07AAF">
              <w:rPr>
                <w:rFonts w:ascii="Times New Roman" w:hAnsi="Times New Roman" w:cs="Times New Roman"/>
                <w:sz w:val="24"/>
                <w:szCs w:val="24"/>
              </w:rPr>
              <w:t xml:space="preserve"> 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часов Рег №</w:t>
            </w:r>
            <w:r w:rsidRPr="00C07AA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</w:t>
            </w:r>
            <w:r w:rsidRPr="00C07AAF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</w:t>
            </w:r>
            <w:r w:rsidRPr="00C07AAF">
              <w:rPr>
                <w:rFonts w:ascii="Times New Roman" w:hAnsi="Times New Roman" w:cs="Times New Roman"/>
                <w:sz w:val="24"/>
                <w:szCs w:val="24"/>
              </w:rPr>
              <w:t>2529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KI</w:t>
            </w:r>
            <w:r w:rsidRPr="00C07AAF">
              <w:rPr>
                <w:rFonts w:ascii="Times New Roman" w:hAnsi="Times New Roman" w:cs="Times New Roman"/>
                <w:sz w:val="24"/>
                <w:szCs w:val="24"/>
              </w:rPr>
              <w:t>6895603056</w:t>
            </w:r>
          </w:p>
        </w:tc>
        <w:tc>
          <w:tcPr>
            <w:tcW w:w="3493" w:type="dxa"/>
            <w:vMerge/>
          </w:tcPr>
          <w:p w14:paraId="41276642" w14:textId="77777777" w:rsidR="00226879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1F8AD6D5" w14:textId="77777777" w:rsidR="00226879" w:rsidRPr="00F76C76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6879" w:rsidRPr="00F76C76" w14:paraId="59C16ADF" w14:textId="77777777" w:rsidTr="00711F4B">
        <w:trPr>
          <w:trHeight w:val="1050"/>
        </w:trPr>
        <w:tc>
          <w:tcPr>
            <w:tcW w:w="2197" w:type="dxa"/>
            <w:vMerge/>
          </w:tcPr>
          <w:p w14:paraId="59D542E2" w14:textId="77777777" w:rsidR="00226879" w:rsidRPr="00F76C76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</w:tcPr>
          <w:p w14:paraId="0993EFF0" w14:textId="77777777" w:rsidR="00226879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233E71B3" w14:textId="007E551D" w:rsidR="00226879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«ВШДА» «Педагогика и методика дошкольного образования в условиях реализации ФГОС ДО» 72 часа Апрель 2023 рег №0160926</w:t>
            </w:r>
          </w:p>
        </w:tc>
        <w:tc>
          <w:tcPr>
            <w:tcW w:w="3493" w:type="dxa"/>
          </w:tcPr>
          <w:p w14:paraId="3DDD2817" w14:textId="61C02453" w:rsidR="00226879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«Центр непрерывного образования и инноваций» по программе «Оказание первой помощи в образовательной организации»  25.07.2022</w:t>
            </w:r>
          </w:p>
          <w:p w14:paraId="6857C907" w14:textId="77777777" w:rsidR="00226879" w:rsidRPr="009B2B94" w:rsidRDefault="00226879" w:rsidP="00C07AAF">
            <w:pPr>
              <w:ind w:left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B2B9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72 часа  </w:t>
            </w:r>
          </w:p>
          <w:p w14:paraId="6573AF2B" w14:textId="56E61D78" w:rsidR="00226879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рег № СЭФ- 752</w:t>
            </w:r>
          </w:p>
        </w:tc>
        <w:tc>
          <w:tcPr>
            <w:tcW w:w="2677" w:type="dxa"/>
            <w:vMerge/>
          </w:tcPr>
          <w:p w14:paraId="2213E103" w14:textId="77777777" w:rsidR="00226879" w:rsidRPr="00F76C76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6879" w:rsidRPr="00F76C76" w14:paraId="3301F04D" w14:textId="77777777" w:rsidTr="00711F4B">
        <w:trPr>
          <w:trHeight w:val="1667"/>
        </w:trPr>
        <w:tc>
          <w:tcPr>
            <w:tcW w:w="2197" w:type="dxa"/>
            <w:vMerge/>
          </w:tcPr>
          <w:p w14:paraId="73806BA3" w14:textId="77777777" w:rsidR="00226879" w:rsidRPr="00F76C76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</w:tcPr>
          <w:p w14:paraId="41EC0878" w14:textId="77777777" w:rsidR="00226879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6E09A88C" w14:textId="0B6878B9" w:rsidR="00226879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ИМЦ Невского района СПБ «Актуальные вопросы реализации ФГОС ДО. Образовательная область «Речевое развитие»» 18 часа 24.04.2023 по 15.05.2023  Рег № НР-2592</w:t>
            </w:r>
          </w:p>
        </w:tc>
        <w:tc>
          <w:tcPr>
            <w:tcW w:w="3493" w:type="dxa"/>
            <w:vMerge w:val="restart"/>
          </w:tcPr>
          <w:p w14:paraId="20AE30C5" w14:textId="2D9CA8EF" w:rsidR="00226879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ООО «Высшая школа делового администрирования» по  программе « Проектная деятельность в детском саду как средство реализации ФГОС ДО» </w:t>
            </w:r>
            <w:r w:rsidRPr="005B61B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72 часа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30 сентября 2022  Рег № 0142366</w:t>
            </w:r>
          </w:p>
        </w:tc>
        <w:tc>
          <w:tcPr>
            <w:tcW w:w="2677" w:type="dxa"/>
            <w:vMerge/>
          </w:tcPr>
          <w:p w14:paraId="5591C66A" w14:textId="77777777" w:rsidR="00226879" w:rsidRPr="00F76C76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6879" w:rsidRPr="00F76C76" w14:paraId="38EE526E" w14:textId="77777777" w:rsidTr="00226879">
        <w:trPr>
          <w:trHeight w:val="360"/>
        </w:trPr>
        <w:tc>
          <w:tcPr>
            <w:tcW w:w="2197" w:type="dxa"/>
            <w:vMerge/>
          </w:tcPr>
          <w:p w14:paraId="48CDAB11" w14:textId="77777777" w:rsidR="00226879" w:rsidRPr="00F76C76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  <w:vMerge w:val="restart"/>
          </w:tcPr>
          <w:p w14:paraId="020E50CC" w14:textId="77777777" w:rsidR="00226879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  <w:vMerge w:val="restart"/>
          </w:tcPr>
          <w:p w14:paraId="152887F1" w14:textId="170DA8B8" w:rsidR="00226879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Центр развития педагогики «Федеральная образовательная программа дошкольного образования» 16 часов Июнь 2023 рег №339559</w:t>
            </w:r>
          </w:p>
        </w:tc>
        <w:tc>
          <w:tcPr>
            <w:tcW w:w="3493" w:type="dxa"/>
            <w:vMerge/>
          </w:tcPr>
          <w:p w14:paraId="4EF3D715" w14:textId="77777777" w:rsidR="00226879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7B8F12BF" w14:textId="77777777" w:rsidR="00226879" w:rsidRPr="00F76C76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6879" w:rsidRPr="00F76C76" w14:paraId="5D255ECD" w14:textId="77777777" w:rsidTr="00711F4B">
        <w:trPr>
          <w:trHeight w:val="1290"/>
        </w:trPr>
        <w:tc>
          <w:tcPr>
            <w:tcW w:w="2197" w:type="dxa"/>
            <w:vMerge/>
          </w:tcPr>
          <w:p w14:paraId="39A205C9" w14:textId="77777777" w:rsidR="00226879" w:rsidRPr="00F76C76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  <w:vMerge/>
          </w:tcPr>
          <w:p w14:paraId="17C4C524" w14:textId="77777777" w:rsidR="00226879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  <w:vMerge/>
          </w:tcPr>
          <w:p w14:paraId="72CBB6BD" w14:textId="77777777" w:rsidR="00226879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3" w:type="dxa"/>
          </w:tcPr>
          <w:p w14:paraId="0C2E6780" w14:textId="240D538C" w:rsidR="00226879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ГБУДППО ЦПКС ИМЦ «Развитие компетенции педагога дошкольной образовательной организации в контексте профессионального стандарта 36 часов с 27.10.2022 по 25.11.2022 Рег № НР-1466</w:t>
            </w:r>
          </w:p>
        </w:tc>
        <w:tc>
          <w:tcPr>
            <w:tcW w:w="2677" w:type="dxa"/>
            <w:vMerge/>
          </w:tcPr>
          <w:p w14:paraId="6B455045" w14:textId="77777777" w:rsidR="00226879" w:rsidRPr="00F76C76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4E253032" w14:textId="77777777" w:rsidTr="00711F4B">
        <w:trPr>
          <w:trHeight w:val="1359"/>
        </w:trPr>
        <w:tc>
          <w:tcPr>
            <w:tcW w:w="2197" w:type="dxa"/>
            <w:vMerge w:val="restart"/>
          </w:tcPr>
          <w:p w14:paraId="73ACA887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Hlk65143847"/>
            <w:r w:rsidRPr="00F76C7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Батрова А.В.</w:t>
            </w:r>
          </w:p>
          <w:p w14:paraId="05A46B9F" w14:textId="19CC943B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 руководитель</w:t>
            </w:r>
          </w:p>
        </w:tc>
        <w:tc>
          <w:tcPr>
            <w:tcW w:w="3024" w:type="dxa"/>
          </w:tcPr>
          <w:p w14:paraId="43243BA7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5C0D7F2F" w14:textId="7A3E4D31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21B25">
              <w:rPr>
                <w:rFonts w:ascii="Times New Roman" w:hAnsi="Times New Roman" w:cs="Times New Roman"/>
                <w:sz w:val="24"/>
                <w:szCs w:val="24"/>
              </w:rPr>
              <w:t>Новосибирский НИИ гигиены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21B25">
              <w:rPr>
                <w:rFonts w:ascii="Times New Roman" w:hAnsi="Times New Roman" w:cs="Times New Roman"/>
                <w:sz w:val="24"/>
                <w:szCs w:val="24"/>
              </w:rPr>
              <w:t>«Основы здорового питания (для детей дошкольного возраста» 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часов </w:t>
            </w:r>
          </w:p>
        </w:tc>
        <w:tc>
          <w:tcPr>
            <w:tcW w:w="3493" w:type="dxa"/>
            <w:vMerge w:val="restart"/>
          </w:tcPr>
          <w:p w14:paraId="576D8AA6" w14:textId="0393E6E5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ОДО ООО   «Издательство «Учитель» «Правила оказания первой помощи в соответствии с ФЗ «Об образовании в Российской Федерации» 16.06.2022  </w:t>
            </w:r>
            <w:r w:rsidRPr="009B2B9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 часов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Рег.№ ПК-172776-101Ф</w:t>
            </w:r>
          </w:p>
        </w:tc>
        <w:tc>
          <w:tcPr>
            <w:tcW w:w="2677" w:type="dxa"/>
            <w:vMerge w:val="restart"/>
          </w:tcPr>
          <w:p w14:paraId="5FFA8225" w14:textId="38CE24FB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519C98CE" w14:textId="77777777" w:rsidTr="00711F4B">
        <w:trPr>
          <w:trHeight w:val="2492"/>
        </w:trPr>
        <w:tc>
          <w:tcPr>
            <w:tcW w:w="2197" w:type="dxa"/>
            <w:vMerge/>
          </w:tcPr>
          <w:p w14:paraId="49C7CB8D" w14:textId="77777777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</w:tcPr>
          <w:p w14:paraId="10F658FE" w14:textId="77777777" w:rsidR="00711F4B" w:rsidRDefault="00711F4B" w:rsidP="00D02627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10D8AB74" w14:textId="601140F8" w:rsidR="00711F4B" w:rsidRDefault="00711F4B" w:rsidP="00D02627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21B25">
              <w:rPr>
                <w:rFonts w:ascii="Times New Roman" w:hAnsi="Times New Roman" w:cs="Times New Roman"/>
                <w:sz w:val="24"/>
                <w:szCs w:val="24"/>
              </w:rPr>
              <w:t>Центр развития компетенций Аттестатика «Инновационные формы и технологии музыкально-оздоровительной работы в деятельности музыкального руководителя в соответствии с ФГОС ДО» 72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часа </w:t>
            </w:r>
            <w:r w:rsidRPr="00821B25">
              <w:rPr>
                <w:rFonts w:ascii="Times New Roman" w:hAnsi="Times New Roman" w:cs="Times New Roman"/>
                <w:sz w:val="24"/>
                <w:szCs w:val="24"/>
              </w:rPr>
              <w:t>03.2023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Рег №</w:t>
            </w:r>
            <w:r w:rsidRPr="00821B25">
              <w:rPr>
                <w:rFonts w:ascii="Times New Roman" w:hAnsi="Times New Roman" w:cs="Times New Roman"/>
                <w:sz w:val="24"/>
                <w:szCs w:val="24"/>
              </w:rPr>
              <w:t>76292</w:t>
            </w:r>
          </w:p>
        </w:tc>
        <w:tc>
          <w:tcPr>
            <w:tcW w:w="3493" w:type="dxa"/>
            <w:vMerge/>
          </w:tcPr>
          <w:p w14:paraId="633642B3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33A9CAC2" w14:textId="77777777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405906A6" w14:textId="77777777" w:rsidTr="00711F4B">
        <w:trPr>
          <w:trHeight w:val="1651"/>
        </w:trPr>
        <w:tc>
          <w:tcPr>
            <w:tcW w:w="2197" w:type="dxa"/>
            <w:vMerge/>
          </w:tcPr>
          <w:p w14:paraId="7A2B2064" w14:textId="77777777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</w:tcPr>
          <w:p w14:paraId="5CF291CD" w14:textId="77777777" w:rsidR="00711F4B" w:rsidRPr="00821B25" w:rsidRDefault="00711F4B" w:rsidP="00D02627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63869CE7" w14:textId="55C0B528" w:rsidR="00711F4B" w:rsidRDefault="00711F4B" w:rsidP="00D02627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821B25">
              <w:rPr>
                <w:rFonts w:ascii="Times New Roman" w:hAnsi="Times New Roman" w:cs="Times New Roman"/>
                <w:sz w:val="24"/>
                <w:szCs w:val="24"/>
              </w:rPr>
              <w:t>ВШДА Содержание и технологии деятельности воспитателя ДОО в соответствии с ФОП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21B25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часов </w:t>
            </w:r>
            <w:r w:rsidRPr="00821B25">
              <w:rPr>
                <w:rFonts w:ascii="Times New Roman" w:hAnsi="Times New Roman" w:cs="Times New Roman"/>
                <w:sz w:val="24"/>
                <w:szCs w:val="24"/>
              </w:rPr>
              <w:t>06.2023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Рег № </w:t>
            </w:r>
            <w:r w:rsidRPr="00821B25">
              <w:rPr>
                <w:rFonts w:ascii="Times New Roman" w:hAnsi="Times New Roman" w:cs="Times New Roman"/>
                <w:sz w:val="24"/>
                <w:szCs w:val="24"/>
              </w:rPr>
              <w:t>0167691</w:t>
            </w:r>
          </w:p>
        </w:tc>
        <w:tc>
          <w:tcPr>
            <w:tcW w:w="3493" w:type="dxa"/>
            <w:vMerge/>
          </w:tcPr>
          <w:p w14:paraId="3E3E3E6F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74EDED1B" w14:textId="77777777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472BE0D2" w14:textId="77777777" w:rsidTr="00711F4B">
        <w:trPr>
          <w:trHeight w:val="1586"/>
        </w:trPr>
        <w:tc>
          <w:tcPr>
            <w:tcW w:w="2197" w:type="dxa"/>
            <w:vMerge/>
          </w:tcPr>
          <w:p w14:paraId="1AAA8508" w14:textId="77777777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</w:tcPr>
          <w:p w14:paraId="32A35482" w14:textId="77777777" w:rsidR="00711F4B" w:rsidRPr="00821B25" w:rsidRDefault="00711F4B" w:rsidP="00D02627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1ABE5162" w14:textId="60D0503E" w:rsidR="00711F4B" w:rsidRPr="00821B25" w:rsidRDefault="00711F4B" w:rsidP="00D02627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821B25">
              <w:rPr>
                <w:rFonts w:ascii="Times New Roman" w:hAnsi="Times New Roman" w:cs="Times New Roman"/>
                <w:sz w:val="24"/>
                <w:szCs w:val="24"/>
              </w:rPr>
              <w:t>ИМЦ Красносельский район СПб Проектирование урока музыки в соответствии с обновленным ФГОС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21B25">
              <w:rPr>
                <w:rFonts w:ascii="Times New Roman" w:hAnsi="Times New Roman" w:cs="Times New Roman"/>
                <w:sz w:val="24"/>
                <w:szCs w:val="24"/>
              </w:rPr>
              <w:t>10.2023</w:t>
            </w:r>
          </w:p>
        </w:tc>
        <w:tc>
          <w:tcPr>
            <w:tcW w:w="3493" w:type="dxa"/>
            <w:vMerge/>
          </w:tcPr>
          <w:p w14:paraId="1244EF67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79A0EAE0" w14:textId="77777777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2DE7B166" w14:textId="77777777" w:rsidTr="00711F4B">
        <w:trPr>
          <w:trHeight w:val="1586"/>
        </w:trPr>
        <w:tc>
          <w:tcPr>
            <w:tcW w:w="2197" w:type="dxa"/>
            <w:vMerge/>
          </w:tcPr>
          <w:p w14:paraId="5DCB8A5A" w14:textId="77777777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</w:tcPr>
          <w:p w14:paraId="4403C5FD" w14:textId="77777777" w:rsidR="00711F4B" w:rsidRPr="00821B25" w:rsidRDefault="00711F4B" w:rsidP="00C45BC7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648780A0" w14:textId="3EEDCDFA" w:rsidR="00711F4B" w:rsidRPr="00821B25" w:rsidRDefault="00711F4B" w:rsidP="00C45BC7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821B25">
              <w:rPr>
                <w:rFonts w:ascii="Times New Roman" w:hAnsi="Times New Roman" w:cs="Times New Roman"/>
                <w:sz w:val="24"/>
                <w:szCs w:val="24"/>
              </w:rPr>
              <w:t>Всероссийский форум «Педагоги России»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21B25">
              <w:rPr>
                <w:rFonts w:ascii="Times New Roman" w:hAnsi="Times New Roman" w:cs="Times New Roman"/>
                <w:sz w:val="24"/>
                <w:szCs w:val="24"/>
              </w:rPr>
              <w:t>Методические и содержательные аспекты работы педагога-наставника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21B25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часа </w:t>
            </w:r>
            <w:r w:rsidRPr="00821B25">
              <w:rPr>
                <w:rFonts w:ascii="Times New Roman" w:hAnsi="Times New Roman" w:cs="Times New Roman"/>
                <w:sz w:val="24"/>
                <w:szCs w:val="24"/>
              </w:rPr>
              <w:t>10.2023</w:t>
            </w:r>
          </w:p>
        </w:tc>
        <w:tc>
          <w:tcPr>
            <w:tcW w:w="3493" w:type="dxa"/>
            <w:vMerge/>
          </w:tcPr>
          <w:p w14:paraId="3D5E637A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691B01A1" w14:textId="77777777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739977C9" w14:textId="77777777" w:rsidTr="00711F4B">
        <w:trPr>
          <w:trHeight w:val="330"/>
        </w:trPr>
        <w:tc>
          <w:tcPr>
            <w:tcW w:w="2197" w:type="dxa"/>
            <w:vMerge/>
          </w:tcPr>
          <w:p w14:paraId="3C247E4C" w14:textId="77777777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</w:tcPr>
          <w:p w14:paraId="2F4C62ED" w14:textId="77777777" w:rsidR="00711F4B" w:rsidRPr="00821B25" w:rsidRDefault="00711F4B" w:rsidP="00D02627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5F0DEE2B" w14:textId="5FCF5067" w:rsidR="00711F4B" w:rsidRPr="00821B25" w:rsidRDefault="00711F4B" w:rsidP="00D02627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821B25">
              <w:rPr>
                <w:rFonts w:ascii="Times New Roman" w:hAnsi="Times New Roman" w:cs="Times New Roman"/>
                <w:sz w:val="24"/>
                <w:szCs w:val="24"/>
              </w:rPr>
              <w:t>Всероссийский форум «Педагоги России»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21B25">
              <w:rPr>
                <w:rFonts w:ascii="Times New Roman" w:hAnsi="Times New Roman" w:cs="Times New Roman"/>
                <w:sz w:val="24"/>
                <w:szCs w:val="24"/>
              </w:rPr>
              <w:t>Реализация Федеральной программы воспитания в соответствии с ФОП ДО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21B2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часов </w:t>
            </w:r>
            <w:r w:rsidRPr="00821B25">
              <w:rPr>
                <w:rFonts w:ascii="Times New Roman" w:hAnsi="Times New Roman" w:cs="Times New Roman"/>
                <w:sz w:val="24"/>
                <w:szCs w:val="24"/>
              </w:rPr>
              <w:t>10.2023</w:t>
            </w:r>
          </w:p>
        </w:tc>
        <w:tc>
          <w:tcPr>
            <w:tcW w:w="3493" w:type="dxa"/>
            <w:vMerge/>
          </w:tcPr>
          <w:p w14:paraId="3476C92E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4C10B038" w14:textId="77777777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bookmarkEnd w:id="0"/>
      <w:tr w:rsidR="00711F4B" w:rsidRPr="00F76C76" w14:paraId="26E51DBA" w14:textId="77777777" w:rsidTr="00711F4B">
        <w:trPr>
          <w:trHeight w:val="1699"/>
        </w:trPr>
        <w:tc>
          <w:tcPr>
            <w:tcW w:w="2197" w:type="dxa"/>
            <w:vMerge w:val="restart"/>
          </w:tcPr>
          <w:p w14:paraId="72211269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76C76">
              <w:rPr>
                <w:rFonts w:ascii="Times New Roman" w:hAnsi="Times New Roman" w:cs="Times New Roman"/>
                <w:sz w:val="24"/>
                <w:szCs w:val="24"/>
              </w:rPr>
              <w:t>Бренькова О.В.</w:t>
            </w:r>
          </w:p>
          <w:p w14:paraId="03B6D4BF" w14:textId="79CC3F74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3024" w:type="dxa"/>
          </w:tcPr>
          <w:p w14:paraId="4A65B797" w14:textId="77777777" w:rsidR="00711F4B" w:rsidRPr="00821B25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66D66890" w14:textId="207BD9F8" w:rsidR="00711F4B" w:rsidRPr="00FB043A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821B25">
              <w:rPr>
                <w:rFonts w:ascii="Times New Roman" w:hAnsi="Times New Roman" w:cs="Times New Roman"/>
                <w:sz w:val="24"/>
                <w:szCs w:val="24"/>
              </w:rPr>
              <w:t>Новосибирский НИИ гигиены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Проект «Укрепление общественного здоровья» 15 часов Рег № 3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</w:t>
            </w:r>
            <w:r w:rsidRPr="00FB043A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</w:t>
            </w:r>
            <w:r w:rsidRPr="00FB043A">
              <w:rPr>
                <w:rFonts w:ascii="Times New Roman" w:hAnsi="Times New Roman" w:cs="Times New Roman"/>
                <w:sz w:val="24"/>
                <w:szCs w:val="24"/>
              </w:rPr>
              <w:t>2529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</w:t>
            </w:r>
            <w:r w:rsidRPr="00FB043A">
              <w:rPr>
                <w:rFonts w:ascii="Times New Roman" w:hAnsi="Times New Roman" w:cs="Times New Roman"/>
                <w:sz w:val="24"/>
                <w:szCs w:val="24"/>
              </w:rPr>
              <w:t>18109452236</w:t>
            </w:r>
          </w:p>
        </w:tc>
        <w:tc>
          <w:tcPr>
            <w:tcW w:w="3493" w:type="dxa"/>
            <w:vMerge w:val="restart"/>
          </w:tcPr>
          <w:p w14:paraId="5C4A10CE" w14:textId="0CD51D6C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«Центр непрерывного образования и инноваций» по программе «Оказание первой помощи в образовательной организации»  01.08.2022</w:t>
            </w:r>
          </w:p>
          <w:p w14:paraId="30778D70" w14:textId="77777777" w:rsidR="00711F4B" w:rsidRPr="009B2B94" w:rsidRDefault="00711F4B" w:rsidP="00C07AAF">
            <w:pPr>
              <w:ind w:left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B2B9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72 часа  </w:t>
            </w:r>
          </w:p>
          <w:p w14:paraId="0A941123" w14:textId="21E98930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рег № СЭФ- 778</w:t>
            </w:r>
          </w:p>
        </w:tc>
        <w:tc>
          <w:tcPr>
            <w:tcW w:w="2677" w:type="dxa"/>
            <w:vMerge w:val="restart"/>
          </w:tcPr>
          <w:p w14:paraId="7C454716" w14:textId="19CDB364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ГБУДППО ЦПКС «ИМЦ» Невского района СПб по программе «актуальные вопросы реализации ФГОС ДО. Образовательная область «Речевое развитие» 36 часов 10 ноября 2021 ,Рег № НР-1180</w:t>
            </w:r>
          </w:p>
        </w:tc>
      </w:tr>
      <w:tr w:rsidR="00711F4B" w:rsidRPr="00F76C76" w14:paraId="3304CA0D" w14:textId="77777777" w:rsidTr="00711F4B">
        <w:trPr>
          <w:trHeight w:val="2006"/>
        </w:trPr>
        <w:tc>
          <w:tcPr>
            <w:tcW w:w="2197" w:type="dxa"/>
            <w:vMerge/>
          </w:tcPr>
          <w:p w14:paraId="61E32C06" w14:textId="77777777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</w:tcPr>
          <w:p w14:paraId="45DF422E" w14:textId="77777777" w:rsidR="00711F4B" w:rsidRDefault="00711F4B" w:rsidP="00AF6CC3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282" w:type="dxa"/>
          </w:tcPr>
          <w:p w14:paraId="0986752E" w14:textId="3B40F40C" w:rsidR="00711F4B" w:rsidRPr="008F0F0B" w:rsidRDefault="00711F4B" w:rsidP="00AF6CC3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ART</w:t>
            </w:r>
            <w:r w:rsidRPr="008F0F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TEACHER</w:t>
            </w:r>
          </w:p>
          <w:p w14:paraId="3B51AA21" w14:textId="77777777" w:rsidR="00711F4B" w:rsidRDefault="00711F4B" w:rsidP="00AF6CC3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Авторская программа Ивановой А. А.Модульный курс «Рабочая методика преподавания живописи 2.0» 16 часов 12 января 2024 Рег № 4922</w:t>
            </w:r>
          </w:p>
          <w:p w14:paraId="631CC396" w14:textId="2DEAD6ED" w:rsidR="00711F4B" w:rsidRPr="00821B25" w:rsidRDefault="00711F4B" w:rsidP="00AF6CC3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3" w:type="dxa"/>
            <w:vMerge/>
          </w:tcPr>
          <w:p w14:paraId="6188306D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40B6A4C2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1E90" w:rsidRPr="00F76C76" w14:paraId="17152532" w14:textId="77777777" w:rsidTr="00711F4B">
        <w:tc>
          <w:tcPr>
            <w:tcW w:w="2197" w:type="dxa"/>
            <w:vMerge/>
          </w:tcPr>
          <w:p w14:paraId="2A68F654" w14:textId="77777777" w:rsidR="00E41E90" w:rsidRPr="00F76C76" w:rsidRDefault="00E41E90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</w:tcPr>
          <w:p w14:paraId="4F8C339D" w14:textId="77777777" w:rsidR="00E41E90" w:rsidRDefault="00E41E90" w:rsidP="00AF6CC3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  <w:vMerge w:val="restart"/>
          </w:tcPr>
          <w:p w14:paraId="5B3BAF66" w14:textId="77777777" w:rsidR="00E41E90" w:rsidRPr="00AF6CC3" w:rsidRDefault="00E41E90" w:rsidP="00AF6CC3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Центр развития педагогики </w:t>
            </w:r>
          </w:p>
          <w:p w14:paraId="17BEAB11" w14:textId="1BC4C0E9" w:rsidR="00E41E90" w:rsidRPr="00AF6CC3" w:rsidRDefault="00E41E90" w:rsidP="00AF6CC3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«Федеральная образовательная программа дошкольного образования» 16 часов Июнь 2023 рег №339171</w:t>
            </w:r>
          </w:p>
        </w:tc>
        <w:tc>
          <w:tcPr>
            <w:tcW w:w="3493" w:type="dxa"/>
            <w:vMerge/>
          </w:tcPr>
          <w:p w14:paraId="08B567A6" w14:textId="77777777" w:rsidR="00E41E90" w:rsidRDefault="00E41E90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3255EED2" w14:textId="77777777" w:rsidR="00E41E90" w:rsidRDefault="00E41E90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1E90" w:rsidRPr="00F76C76" w14:paraId="53588866" w14:textId="77777777" w:rsidTr="00711F4B">
        <w:trPr>
          <w:trHeight w:val="1412"/>
        </w:trPr>
        <w:tc>
          <w:tcPr>
            <w:tcW w:w="2197" w:type="dxa"/>
            <w:vMerge/>
          </w:tcPr>
          <w:p w14:paraId="35A95ECA" w14:textId="77777777" w:rsidR="00E41E90" w:rsidRPr="00F76C76" w:rsidRDefault="00E41E90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</w:tcPr>
          <w:p w14:paraId="652062DA" w14:textId="77777777" w:rsidR="00E41E90" w:rsidRDefault="00E41E90" w:rsidP="00AF6CC3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  <w:vMerge/>
          </w:tcPr>
          <w:p w14:paraId="3DA64645" w14:textId="14CEC3D6" w:rsidR="00E41E90" w:rsidRDefault="00E41E90" w:rsidP="00AF6CC3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3" w:type="dxa"/>
          </w:tcPr>
          <w:p w14:paraId="2EE2AB92" w14:textId="77777777" w:rsidR="00E41E90" w:rsidRDefault="00E41E90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</w:tcPr>
          <w:p w14:paraId="48DCC619" w14:textId="77777777" w:rsidR="00E41E90" w:rsidRDefault="00E41E90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0A852894" w14:textId="77777777" w:rsidTr="00711F4B">
        <w:trPr>
          <w:trHeight w:val="1185"/>
        </w:trPr>
        <w:tc>
          <w:tcPr>
            <w:tcW w:w="2197" w:type="dxa"/>
            <w:vMerge w:val="restart"/>
          </w:tcPr>
          <w:p w14:paraId="5C50846A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76C76">
              <w:rPr>
                <w:rFonts w:ascii="Times New Roman" w:hAnsi="Times New Roman" w:cs="Times New Roman"/>
                <w:sz w:val="24"/>
                <w:szCs w:val="24"/>
              </w:rPr>
              <w:t>Воробьева М.Ю.</w:t>
            </w:r>
          </w:p>
          <w:p w14:paraId="68A13A1A" w14:textId="17F4B525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3024" w:type="dxa"/>
          </w:tcPr>
          <w:p w14:paraId="7FB553D6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34F11D5E" w14:textId="4F7968C6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Профобразование Оказание первой доврачебной помощи в образовательном учреждении тест Июль 2023 Рег №1344</w:t>
            </w:r>
          </w:p>
        </w:tc>
        <w:tc>
          <w:tcPr>
            <w:tcW w:w="3493" w:type="dxa"/>
          </w:tcPr>
          <w:p w14:paraId="160994C0" w14:textId="4A763C38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«Центр непрерывного образования и инноваций» по программе «Оказание первой помощи в образовательной организации»  25.07.2022</w:t>
            </w:r>
          </w:p>
          <w:p w14:paraId="089C5761" w14:textId="77777777" w:rsidR="00711F4B" w:rsidRPr="009B2B94" w:rsidRDefault="00711F4B" w:rsidP="00C07AAF">
            <w:pPr>
              <w:ind w:left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B2B9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72 часа  </w:t>
            </w:r>
          </w:p>
          <w:p w14:paraId="664E03C0" w14:textId="7A5945D3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рег № СЭФ- 705</w:t>
            </w:r>
          </w:p>
        </w:tc>
        <w:tc>
          <w:tcPr>
            <w:tcW w:w="2677" w:type="dxa"/>
            <w:vMerge w:val="restart"/>
          </w:tcPr>
          <w:p w14:paraId="3753982C" w14:textId="6D6211B3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730F53B8" w14:textId="77777777" w:rsidTr="00711F4B">
        <w:trPr>
          <w:trHeight w:val="5160"/>
        </w:trPr>
        <w:tc>
          <w:tcPr>
            <w:tcW w:w="2197" w:type="dxa"/>
            <w:vMerge/>
          </w:tcPr>
          <w:p w14:paraId="3E2F53E0" w14:textId="77777777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</w:tcPr>
          <w:p w14:paraId="38DB8EC5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261522CA" w14:textId="6A5E25C3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Центр развития педагогики «ФОП ДО» 16 часов Июнь 2023Рег № 339663</w:t>
            </w:r>
          </w:p>
        </w:tc>
        <w:tc>
          <w:tcPr>
            <w:tcW w:w="3493" w:type="dxa"/>
          </w:tcPr>
          <w:p w14:paraId="45C075BE" w14:textId="21005DA4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ООО «Центр непрерывного образования и инноваций» по программе «Экономическое воспитание детей дошкольного возраста. Преподавание основ финансовой грамотности в дошкольной образовательной организации». </w:t>
            </w:r>
          </w:p>
          <w:p w14:paraId="10ED33B2" w14:textId="0371CB66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15.08.2022</w:t>
            </w:r>
          </w:p>
          <w:p w14:paraId="496C50C0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 часа</w:t>
            </w:r>
          </w:p>
          <w:p w14:paraId="38B17F8F" w14:textId="6A480DA2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Рег. № 78/86-1295</w:t>
            </w:r>
          </w:p>
        </w:tc>
        <w:tc>
          <w:tcPr>
            <w:tcW w:w="2677" w:type="dxa"/>
            <w:vMerge/>
          </w:tcPr>
          <w:p w14:paraId="0C7759DC" w14:textId="77777777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68647478" w14:textId="77777777" w:rsidTr="00711F4B">
        <w:trPr>
          <w:trHeight w:val="1975"/>
        </w:trPr>
        <w:tc>
          <w:tcPr>
            <w:tcW w:w="2197" w:type="dxa"/>
            <w:vMerge w:val="restart"/>
          </w:tcPr>
          <w:p w14:paraId="2C2630C2" w14:textId="77777777" w:rsidR="00711F4B" w:rsidRPr="003D0A55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0A55">
              <w:rPr>
                <w:rFonts w:ascii="Times New Roman" w:hAnsi="Times New Roman" w:cs="Times New Roman"/>
                <w:sz w:val="24"/>
                <w:szCs w:val="24"/>
              </w:rPr>
              <w:t xml:space="preserve">Григорьева </w:t>
            </w:r>
          </w:p>
          <w:p w14:paraId="59E1EDF9" w14:textId="77777777" w:rsidR="00711F4B" w:rsidRPr="003D0A55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0A55">
              <w:rPr>
                <w:rFonts w:ascii="Times New Roman" w:hAnsi="Times New Roman" w:cs="Times New Roman"/>
                <w:sz w:val="24"/>
                <w:szCs w:val="24"/>
              </w:rPr>
              <w:t>А.М.</w:t>
            </w:r>
          </w:p>
          <w:p w14:paraId="31726BB7" w14:textId="4B734D69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0A55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3024" w:type="dxa"/>
          </w:tcPr>
          <w:p w14:paraId="6FED9E4E" w14:textId="77777777" w:rsidR="00711F4B" w:rsidRDefault="00711F4B" w:rsidP="00C07AAF">
            <w:pPr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3A6DE688" w14:textId="5A00E8BE" w:rsidR="00711F4B" w:rsidRPr="00356865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ФБУН «Новосибирский научно-исследовательский институт гигиены» «Основы здорового питания для детей дошкольного возраста» 15 часов Рег №3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R</w:t>
            </w:r>
            <w:r w:rsidRPr="00356865">
              <w:rPr>
                <w:rFonts w:ascii="Times New Roman" w:hAnsi="Times New Roman"/>
                <w:sz w:val="24"/>
                <w:szCs w:val="24"/>
              </w:rPr>
              <w:t>36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M</w:t>
            </w:r>
            <w:r w:rsidRPr="00356865">
              <w:rPr>
                <w:rFonts w:ascii="Times New Roman" w:hAnsi="Times New Roman"/>
                <w:sz w:val="24"/>
                <w:szCs w:val="24"/>
              </w:rPr>
              <w:t>2529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KI</w:t>
            </w:r>
            <w:r w:rsidRPr="00356865">
              <w:rPr>
                <w:rFonts w:ascii="Times New Roman" w:hAnsi="Times New Roman"/>
                <w:sz w:val="24"/>
                <w:szCs w:val="24"/>
              </w:rPr>
              <w:t>3073825081</w:t>
            </w:r>
          </w:p>
        </w:tc>
        <w:tc>
          <w:tcPr>
            <w:tcW w:w="3493" w:type="dxa"/>
          </w:tcPr>
          <w:p w14:paraId="51367ACD" w14:textId="13E45A6E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ГБУДППО ЦПКС «ИМЦ» Невского района СПб по программе «Актуальные вопросы реализации ФГОС ДО. Образовательная область «Речевое развитие» 18 часов 1 июня 2021 Рег № НР-1182</w:t>
            </w:r>
          </w:p>
        </w:tc>
        <w:tc>
          <w:tcPr>
            <w:tcW w:w="2677" w:type="dxa"/>
            <w:vMerge w:val="restart"/>
          </w:tcPr>
          <w:p w14:paraId="60871BBB" w14:textId="59F2C32D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70B5" w:rsidRPr="00F76C76" w14:paraId="6A83A38E" w14:textId="77777777" w:rsidTr="004D70B5">
        <w:trPr>
          <w:trHeight w:val="1950"/>
        </w:trPr>
        <w:tc>
          <w:tcPr>
            <w:tcW w:w="2197" w:type="dxa"/>
            <w:vMerge/>
          </w:tcPr>
          <w:p w14:paraId="276E6DC0" w14:textId="77777777" w:rsidR="004D70B5" w:rsidRPr="003D0A55" w:rsidRDefault="004D70B5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  <w:vMerge w:val="restart"/>
          </w:tcPr>
          <w:p w14:paraId="4F42545D" w14:textId="77777777" w:rsidR="004D70B5" w:rsidRDefault="004D70B5" w:rsidP="00C07AAF">
            <w:pPr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82" w:type="dxa"/>
            <w:vMerge w:val="restart"/>
          </w:tcPr>
          <w:p w14:paraId="02CE5E61" w14:textId="09DF1C03" w:rsidR="004D70B5" w:rsidRPr="00356865" w:rsidRDefault="004D70B5" w:rsidP="00C07AAF">
            <w:pPr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Образовательная платформа «Учи.ру» « Учебный профиль Сферум в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VK</w:t>
            </w:r>
            <w:r w:rsidRPr="00D9583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Мессенджере: решение образовательных задач с использованием сервиса» 8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ак.часов 08.09.2023  Рег №009144</w:t>
            </w:r>
          </w:p>
        </w:tc>
        <w:tc>
          <w:tcPr>
            <w:tcW w:w="3493" w:type="dxa"/>
          </w:tcPr>
          <w:p w14:paraId="52751DEA" w14:textId="2531CE91" w:rsidR="004D70B5" w:rsidRDefault="004D70B5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ООО «Высшая школа делового администрирования» семинар «Игровые технологии в дошкольном образовании» 10 часов  2 апреля 2022  Рег № 8650653015</w:t>
            </w:r>
          </w:p>
        </w:tc>
        <w:tc>
          <w:tcPr>
            <w:tcW w:w="2677" w:type="dxa"/>
            <w:vMerge/>
          </w:tcPr>
          <w:p w14:paraId="72097891" w14:textId="77777777" w:rsidR="004D70B5" w:rsidRDefault="004D70B5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70B5" w:rsidRPr="00F76C76" w14:paraId="11FC6329" w14:textId="77777777" w:rsidTr="00711F4B">
        <w:trPr>
          <w:trHeight w:val="276"/>
        </w:trPr>
        <w:tc>
          <w:tcPr>
            <w:tcW w:w="2197" w:type="dxa"/>
            <w:vMerge/>
          </w:tcPr>
          <w:p w14:paraId="5CB4D9FA" w14:textId="77777777" w:rsidR="004D70B5" w:rsidRPr="003D0A55" w:rsidRDefault="004D70B5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  <w:vMerge/>
          </w:tcPr>
          <w:p w14:paraId="211B3BB1" w14:textId="77777777" w:rsidR="004D70B5" w:rsidRDefault="004D70B5" w:rsidP="00C07AAF">
            <w:pPr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82" w:type="dxa"/>
            <w:vMerge/>
          </w:tcPr>
          <w:p w14:paraId="2CCDB00C" w14:textId="77777777" w:rsidR="004D70B5" w:rsidRDefault="004D70B5" w:rsidP="00C07AAF">
            <w:pPr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93" w:type="dxa"/>
            <w:vMerge w:val="restart"/>
          </w:tcPr>
          <w:p w14:paraId="69E77F6B" w14:textId="1D55D8F4" w:rsidR="004D70B5" w:rsidRDefault="004D70B5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ГБУДППО ЦПКС ИМЦ «Развитие компетенции педагога дошкольной образовательной организации в контексте профессионального стандарта 36 часов с 27.10.2022 по 25.11.2022 Рег № НР-1487</w:t>
            </w:r>
          </w:p>
        </w:tc>
        <w:tc>
          <w:tcPr>
            <w:tcW w:w="2677" w:type="dxa"/>
            <w:vMerge/>
          </w:tcPr>
          <w:p w14:paraId="71101B83" w14:textId="77777777" w:rsidR="004D70B5" w:rsidRDefault="004D70B5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342A94F1" w14:textId="77777777" w:rsidTr="00711F4B">
        <w:trPr>
          <w:trHeight w:val="284"/>
        </w:trPr>
        <w:tc>
          <w:tcPr>
            <w:tcW w:w="2197" w:type="dxa"/>
            <w:vMerge/>
          </w:tcPr>
          <w:p w14:paraId="6852BBD6" w14:textId="77777777" w:rsidR="00711F4B" w:rsidRPr="003D0A55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</w:tcPr>
          <w:p w14:paraId="4DA55B19" w14:textId="77777777" w:rsidR="00711F4B" w:rsidRDefault="00711F4B" w:rsidP="00C07AAF">
            <w:pPr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48FCDC87" w14:textId="3EAB533F" w:rsidR="00711F4B" w:rsidRDefault="00711F4B" w:rsidP="00C07AAF">
            <w:pPr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Центр развития педагогики «Федеральная образовательная программа дошкольного образования» 16 часов 08.09.2023 №339668</w:t>
            </w:r>
          </w:p>
        </w:tc>
        <w:tc>
          <w:tcPr>
            <w:tcW w:w="3493" w:type="dxa"/>
            <w:vMerge/>
          </w:tcPr>
          <w:p w14:paraId="27A51471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030DEE06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68AD1097" w14:textId="77777777" w:rsidTr="00711F4B">
        <w:trPr>
          <w:trHeight w:val="1877"/>
        </w:trPr>
        <w:tc>
          <w:tcPr>
            <w:tcW w:w="2197" w:type="dxa"/>
            <w:vMerge w:val="restart"/>
          </w:tcPr>
          <w:p w14:paraId="04D956CA" w14:textId="01CA4E85" w:rsidR="00711F4B" w:rsidRPr="003D0A55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0A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Осипова </w:t>
            </w:r>
            <w:r w:rsidRPr="003D0A55">
              <w:rPr>
                <w:rFonts w:ascii="Times New Roman" w:hAnsi="Times New Roman" w:cs="Times New Roman"/>
                <w:sz w:val="24"/>
                <w:szCs w:val="24"/>
              </w:rPr>
              <w:t>О.М.</w:t>
            </w:r>
          </w:p>
          <w:p w14:paraId="70D51BD2" w14:textId="20E33776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0A55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3024" w:type="dxa"/>
          </w:tcPr>
          <w:p w14:paraId="56663EEE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3276A03B" w14:textId="5BA4A54C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Интернет-издание «Профобразование» «Оказание первой доврачебной помощи в образовательном учреждении» тест 14.07.2023 рег № 1347</w:t>
            </w:r>
          </w:p>
        </w:tc>
        <w:tc>
          <w:tcPr>
            <w:tcW w:w="3493" w:type="dxa"/>
            <w:vMerge w:val="restart"/>
          </w:tcPr>
          <w:p w14:paraId="154DB720" w14:textId="42077093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Профобразование Всероссийская эстафета педзнаний «профессиональная компетентность современного педагога» «Оказание первой доврачебной помощи  в образовательном учреждении»  </w:t>
            </w:r>
            <w:r w:rsidRPr="009B2B9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тест сдан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28.08.2022</w:t>
            </w:r>
          </w:p>
          <w:p w14:paraId="731A669C" w14:textId="777859AA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 № 1181</w:t>
            </w:r>
          </w:p>
        </w:tc>
        <w:tc>
          <w:tcPr>
            <w:tcW w:w="2677" w:type="dxa"/>
            <w:vMerge w:val="restart"/>
          </w:tcPr>
          <w:p w14:paraId="38A5967C" w14:textId="77777777" w:rsidR="00711F4B" w:rsidRPr="000C1051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РФ СПБ « Центр развивающих игр и методик» по программе «современные практики развития речи детей раннего и дошкольного возраста в контексте ФГОС ДО </w:t>
            </w:r>
            <w:r w:rsidRPr="003D0A55">
              <w:rPr>
                <w:rFonts w:ascii="Times New Roman" w:hAnsi="Times New Roman" w:cs="Times New Roman"/>
                <w:sz w:val="24"/>
                <w:szCs w:val="24"/>
              </w:rPr>
              <w:t>24 часа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20 феврвля 2021Рег № 456</w:t>
            </w:r>
          </w:p>
          <w:p w14:paraId="3D425880" w14:textId="3211E211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0FCE1CB9" w14:textId="77777777" w:rsidTr="00711F4B">
        <w:trPr>
          <w:trHeight w:val="913"/>
        </w:trPr>
        <w:tc>
          <w:tcPr>
            <w:tcW w:w="2197" w:type="dxa"/>
            <w:vMerge/>
          </w:tcPr>
          <w:p w14:paraId="577A4FF9" w14:textId="77777777" w:rsidR="00711F4B" w:rsidRPr="003D0A55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</w:tcPr>
          <w:p w14:paraId="47A9EC1D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0A5AE8D7" w14:textId="2B892700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«Центр развития педагогики» «Федеральная образовательная программа дошкольного образования»16 часов 26.06.2023 рег №340099</w:t>
            </w:r>
          </w:p>
        </w:tc>
        <w:tc>
          <w:tcPr>
            <w:tcW w:w="3493" w:type="dxa"/>
            <w:vMerge/>
          </w:tcPr>
          <w:p w14:paraId="5CA32A5D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7A9D1CB4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70DB3EF8" w14:textId="77777777" w:rsidTr="00711F4B">
        <w:trPr>
          <w:trHeight w:val="1979"/>
        </w:trPr>
        <w:tc>
          <w:tcPr>
            <w:tcW w:w="2197" w:type="dxa"/>
            <w:vMerge/>
          </w:tcPr>
          <w:p w14:paraId="302A8DC0" w14:textId="77777777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</w:tcPr>
          <w:p w14:paraId="488994C3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3BDE8EFC" w14:textId="5CD3E874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3" w:type="dxa"/>
          </w:tcPr>
          <w:p w14:paraId="4CCFC207" w14:textId="0BEDC656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РФ СПБ « Центр развивающих игр и методик» по программе «Использование развивающих игр в организации детской проектной деятельности» </w:t>
            </w:r>
            <w:r w:rsidRPr="003D0A55">
              <w:rPr>
                <w:rFonts w:ascii="Times New Roman" w:hAnsi="Times New Roman" w:cs="Times New Roman"/>
                <w:sz w:val="24"/>
                <w:szCs w:val="24"/>
              </w:rPr>
              <w:t>24 часа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29 января 2022 Рег№ 149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  <w:p w14:paraId="6B8CBC90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112ADAE6" w14:textId="77777777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3995006A" w14:textId="77777777" w:rsidTr="00711F4B">
        <w:trPr>
          <w:trHeight w:val="288"/>
        </w:trPr>
        <w:tc>
          <w:tcPr>
            <w:tcW w:w="2197" w:type="dxa"/>
            <w:vMerge/>
          </w:tcPr>
          <w:p w14:paraId="0330B1BC" w14:textId="77777777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</w:tcPr>
          <w:p w14:paraId="2D1F2375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407D445D" w14:textId="611CE8E2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3" w:type="dxa"/>
          </w:tcPr>
          <w:p w14:paraId="7E1F2666" w14:textId="642026CC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0C11249A" w14:textId="77777777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2C88D669" w14:textId="77777777" w:rsidTr="00711F4B">
        <w:trPr>
          <w:trHeight w:val="1743"/>
        </w:trPr>
        <w:tc>
          <w:tcPr>
            <w:tcW w:w="2197" w:type="dxa"/>
            <w:vMerge w:val="restart"/>
          </w:tcPr>
          <w:p w14:paraId="14125ABD" w14:textId="77777777" w:rsidR="00711F4B" w:rsidRPr="003D0A55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0A5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Елисеева Д.К.</w:t>
            </w:r>
          </w:p>
          <w:p w14:paraId="52625303" w14:textId="1F2FAF85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D0A55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3024" w:type="dxa"/>
          </w:tcPr>
          <w:p w14:paraId="08FB73C7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4777F278" w14:textId="1B2F8484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Центр развития педагогики «Федеральная образовательная программа дошкольного образования» 16 часов Июнь 2023 Рег №339795</w:t>
            </w:r>
          </w:p>
        </w:tc>
        <w:tc>
          <w:tcPr>
            <w:tcW w:w="3493" w:type="dxa"/>
            <w:vMerge w:val="restart"/>
          </w:tcPr>
          <w:p w14:paraId="55E3CB27" w14:textId="20B47EFA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 w:val="restart"/>
          </w:tcPr>
          <w:p w14:paraId="72638221" w14:textId="56DF76F7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48B731FF" w14:textId="77777777" w:rsidTr="00711F4B">
        <w:trPr>
          <w:trHeight w:val="1926"/>
        </w:trPr>
        <w:tc>
          <w:tcPr>
            <w:tcW w:w="2197" w:type="dxa"/>
            <w:vMerge/>
          </w:tcPr>
          <w:p w14:paraId="3AB17C75" w14:textId="77777777" w:rsidR="00711F4B" w:rsidRPr="003D0A55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</w:tcPr>
          <w:p w14:paraId="49893DE6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46006BCC" w14:textId="31955922" w:rsidR="00711F4B" w:rsidRPr="00DD1BED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ФБУН «Новосибирский НИИ гигиены» «Основы здорового питания (для детей дошкольного возраста)» 15 часов март 2023 рег № 3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</w:t>
            </w:r>
            <w:r w:rsidRPr="00DD1BED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</w:t>
            </w:r>
            <w:r w:rsidRPr="00DD1BED">
              <w:rPr>
                <w:rFonts w:ascii="Times New Roman" w:hAnsi="Times New Roman" w:cs="Times New Roman"/>
                <w:sz w:val="24"/>
                <w:szCs w:val="24"/>
              </w:rPr>
              <w:t>2529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KI</w:t>
            </w:r>
            <w:r w:rsidRPr="00DD1BED">
              <w:rPr>
                <w:rFonts w:ascii="Times New Roman" w:hAnsi="Times New Roman" w:cs="Times New Roman"/>
                <w:sz w:val="24"/>
                <w:szCs w:val="24"/>
              </w:rPr>
              <w:t>2743230045</w:t>
            </w:r>
          </w:p>
        </w:tc>
        <w:tc>
          <w:tcPr>
            <w:tcW w:w="3493" w:type="dxa"/>
            <w:vMerge/>
          </w:tcPr>
          <w:p w14:paraId="19343C0A" w14:textId="77777777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03F017B0" w14:textId="77777777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2116EF5C" w14:textId="77777777" w:rsidTr="00711F4B">
        <w:trPr>
          <w:trHeight w:val="1618"/>
        </w:trPr>
        <w:tc>
          <w:tcPr>
            <w:tcW w:w="2197" w:type="dxa"/>
            <w:vMerge/>
          </w:tcPr>
          <w:p w14:paraId="45B60708" w14:textId="77777777" w:rsidR="00711F4B" w:rsidRPr="003D0A55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</w:tcPr>
          <w:p w14:paraId="14A054E8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7338A4EE" w14:textId="31188483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ЦНОИ «Оказание первой помощи и образовательной организации» 72 часа Август 2023Рег № СЭФ-1171</w:t>
            </w:r>
          </w:p>
        </w:tc>
        <w:tc>
          <w:tcPr>
            <w:tcW w:w="3493" w:type="dxa"/>
            <w:vMerge/>
          </w:tcPr>
          <w:p w14:paraId="5F1C354C" w14:textId="77777777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583581BE" w14:textId="77777777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0F359C81" w14:textId="77777777" w:rsidTr="00711F4B">
        <w:trPr>
          <w:trHeight w:val="1974"/>
        </w:trPr>
        <w:tc>
          <w:tcPr>
            <w:tcW w:w="2197" w:type="dxa"/>
            <w:vMerge w:val="restart"/>
          </w:tcPr>
          <w:p w14:paraId="14B965EE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76C76">
              <w:rPr>
                <w:rFonts w:ascii="Times New Roman" w:hAnsi="Times New Roman" w:cs="Times New Roman"/>
                <w:sz w:val="24"/>
                <w:szCs w:val="24"/>
              </w:rPr>
              <w:t>Ибрагимова М.А.</w:t>
            </w:r>
          </w:p>
          <w:p w14:paraId="189644C7" w14:textId="278824F8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3024" w:type="dxa"/>
          </w:tcPr>
          <w:p w14:paraId="45C3D2F2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42165360" w14:textId="65E60E6A" w:rsidR="00711F4B" w:rsidRPr="00DD1BED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ФБУН «Новосибирский НИИ гигиены» Основы здорового питания (для детей дошкольного возраста)15 часов 01.2023 Рег № </w:t>
            </w:r>
            <w:r w:rsidRPr="00DD1BE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</w:t>
            </w:r>
            <w:r w:rsidRPr="00DD1BED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</w:t>
            </w:r>
            <w:r w:rsidRPr="00DD1BED">
              <w:rPr>
                <w:rFonts w:ascii="Times New Roman" w:hAnsi="Times New Roman" w:cs="Times New Roman"/>
                <w:sz w:val="24"/>
                <w:szCs w:val="24"/>
              </w:rPr>
              <w:t>2529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KI</w:t>
            </w:r>
            <w:r w:rsidRPr="00DD1BED">
              <w:rPr>
                <w:rFonts w:ascii="Times New Roman" w:hAnsi="Times New Roman" w:cs="Times New Roman"/>
                <w:sz w:val="24"/>
                <w:szCs w:val="24"/>
              </w:rPr>
              <w:t>6755341613</w:t>
            </w:r>
          </w:p>
        </w:tc>
        <w:tc>
          <w:tcPr>
            <w:tcW w:w="3493" w:type="dxa"/>
          </w:tcPr>
          <w:p w14:paraId="5B1D2DAB" w14:textId="5F9DC18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«Центр непрерывного образования и инноваций» по программе «Оказание первой помощи в образовательной организации»  29.08.2022</w:t>
            </w:r>
          </w:p>
          <w:p w14:paraId="096DCDF2" w14:textId="77777777" w:rsidR="00711F4B" w:rsidRPr="009B2B94" w:rsidRDefault="00711F4B" w:rsidP="00C07AAF">
            <w:pPr>
              <w:ind w:left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B2B9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72 часа  </w:t>
            </w:r>
          </w:p>
          <w:p w14:paraId="4C41A5C4" w14:textId="3FF223BD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рег № СЭФ- 896</w:t>
            </w:r>
          </w:p>
        </w:tc>
        <w:tc>
          <w:tcPr>
            <w:tcW w:w="2677" w:type="dxa"/>
            <w:vMerge w:val="restart"/>
          </w:tcPr>
          <w:p w14:paraId="5DCB9A8D" w14:textId="33F1FCE0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ГБУДППО ЦПКС «ИМЦ» Невского района СПб по программе «актуальные вопросы реализации ФГОС ДО. Образовательная область «Речевое развитие» </w:t>
            </w:r>
            <w:r w:rsidRPr="00E81D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36 часов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10 ноября 2021 ,Рег № НР-1186</w:t>
            </w:r>
          </w:p>
        </w:tc>
      </w:tr>
      <w:tr w:rsidR="00711F4B" w:rsidRPr="00F76C76" w14:paraId="2F95592D" w14:textId="77777777" w:rsidTr="00711F4B">
        <w:trPr>
          <w:trHeight w:val="1052"/>
        </w:trPr>
        <w:tc>
          <w:tcPr>
            <w:tcW w:w="2197" w:type="dxa"/>
            <w:vMerge/>
          </w:tcPr>
          <w:p w14:paraId="5E0FBD0C" w14:textId="77777777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</w:tcPr>
          <w:p w14:paraId="4E7AB8E1" w14:textId="77777777" w:rsidR="00711F4B" w:rsidRDefault="00711F4B" w:rsidP="00C07AAF">
            <w:pPr>
              <w:ind w:left="0"/>
            </w:pPr>
          </w:p>
        </w:tc>
        <w:tc>
          <w:tcPr>
            <w:tcW w:w="3282" w:type="dxa"/>
          </w:tcPr>
          <w:p w14:paraId="1CD46A2D" w14:textId="048070F9" w:rsidR="00711F4B" w:rsidRPr="00F578DC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578DC">
              <w:rPr>
                <w:rFonts w:ascii="Times New Roman" w:hAnsi="Times New Roman" w:cs="Times New Roman"/>
                <w:sz w:val="24"/>
                <w:szCs w:val="24"/>
              </w:rPr>
              <w:t>ООО «Центр Развития Педагогики» «Федеральная образовательная программа дошкольного образования»16 часов 06.2023 Рег №340339</w:t>
            </w:r>
          </w:p>
        </w:tc>
        <w:tc>
          <w:tcPr>
            <w:tcW w:w="3493" w:type="dxa"/>
          </w:tcPr>
          <w:p w14:paraId="1BF9FAA5" w14:textId="6230CB5E" w:rsidR="00711F4B" w:rsidRDefault="00573773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ГБУДППО ЦПКС ИМЦ Невского района  « Развитие компетенции педагога дошкольной образовательной организации в контексте профессионального стандарта» 36 часов 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27.10.2022 по 25.11.2022 рег № 1500</w:t>
            </w:r>
          </w:p>
        </w:tc>
        <w:tc>
          <w:tcPr>
            <w:tcW w:w="2677" w:type="dxa"/>
            <w:vMerge/>
          </w:tcPr>
          <w:p w14:paraId="60114B8E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73ECD785" w14:textId="77777777" w:rsidTr="00711F4B">
        <w:tc>
          <w:tcPr>
            <w:tcW w:w="2197" w:type="dxa"/>
          </w:tcPr>
          <w:p w14:paraId="4C9D132A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76C76">
              <w:rPr>
                <w:rFonts w:ascii="Times New Roman" w:hAnsi="Times New Roman" w:cs="Times New Roman"/>
                <w:sz w:val="24"/>
                <w:szCs w:val="24"/>
              </w:rPr>
              <w:t>Иванова В.Н.</w:t>
            </w:r>
          </w:p>
          <w:p w14:paraId="16C1B5B1" w14:textId="1DDADFB0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3024" w:type="dxa"/>
          </w:tcPr>
          <w:p w14:paraId="637B934F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4AA67672" w14:textId="32798ECE" w:rsidR="00711F4B" w:rsidRDefault="00E41E90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«Центр развития педагогики» Обучение по «Федеральной образовательной программе дошкольного образования»16 часов июнь 2023 Рег №340187</w:t>
            </w:r>
          </w:p>
        </w:tc>
        <w:tc>
          <w:tcPr>
            <w:tcW w:w="3493" w:type="dxa"/>
          </w:tcPr>
          <w:p w14:paraId="25CDCB10" w14:textId="6D8962F6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Профобразование Всероссийская эстафета педзнаний «профессиональная компетентность современного педагога» «Оказание первой доврачебной помощи  в образовательном учреждении»  </w:t>
            </w:r>
            <w:r w:rsidRPr="00E81D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сдан 29.08.2022</w:t>
            </w:r>
          </w:p>
          <w:p w14:paraId="2DA72BA5" w14:textId="2B8ACB64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 № 1184</w:t>
            </w:r>
          </w:p>
        </w:tc>
        <w:tc>
          <w:tcPr>
            <w:tcW w:w="2677" w:type="dxa"/>
          </w:tcPr>
          <w:p w14:paraId="11044917" w14:textId="0D811FA1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«Столичный учебный центр»</w:t>
            </w:r>
          </w:p>
          <w:p w14:paraId="2EC295E3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«Развитие детей дошкольного возраста: Организация образовательной деятельности в ДОО с учетом ФГОС»</w:t>
            </w:r>
          </w:p>
          <w:p w14:paraId="4673F915" w14:textId="015D6797" w:rsidR="00711F4B" w:rsidRDefault="00711F4B" w:rsidP="00C07AAF">
            <w:pPr>
              <w:ind w:left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0741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72 ч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аса</w:t>
            </w:r>
          </w:p>
          <w:p w14:paraId="7343B49F" w14:textId="77777777" w:rsidR="00711F4B" w:rsidRPr="00507410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7410">
              <w:rPr>
                <w:rFonts w:ascii="Times New Roman" w:hAnsi="Times New Roman" w:cs="Times New Roman"/>
                <w:sz w:val="24"/>
                <w:szCs w:val="24"/>
              </w:rPr>
              <w:t>Рег № 51657</w:t>
            </w:r>
          </w:p>
          <w:p w14:paraId="209603E3" w14:textId="77777777" w:rsidR="00711F4B" w:rsidRPr="00507410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7410">
              <w:rPr>
                <w:rFonts w:ascii="Times New Roman" w:hAnsi="Times New Roman" w:cs="Times New Roman"/>
                <w:sz w:val="24"/>
                <w:szCs w:val="24"/>
              </w:rPr>
              <w:t>Пк № 0051772</w:t>
            </w:r>
          </w:p>
          <w:p w14:paraId="60172F60" w14:textId="6F5A507A" w:rsidR="00711F4B" w:rsidRPr="00507410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7410">
              <w:rPr>
                <w:rFonts w:ascii="Times New Roman" w:hAnsi="Times New Roman" w:cs="Times New Roman"/>
                <w:sz w:val="24"/>
                <w:szCs w:val="24"/>
              </w:rPr>
              <w:t>С 04.03 2021 по 22.06.2021</w:t>
            </w:r>
          </w:p>
        </w:tc>
      </w:tr>
      <w:tr w:rsidR="00E41E90" w:rsidRPr="00F76C76" w14:paraId="58A3AE00" w14:textId="77777777" w:rsidTr="00711F4B">
        <w:trPr>
          <w:trHeight w:val="2262"/>
        </w:trPr>
        <w:tc>
          <w:tcPr>
            <w:tcW w:w="2197" w:type="dxa"/>
            <w:vMerge w:val="restart"/>
          </w:tcPr>
          <w:p w14:paraId="48452914" w14:textId="170ED02D" w:rsidR="00E41E90" w:rsidRPr="00F76C76" w:rsidRDefault="00E41E90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3D4A">
              <w:rPr>
                <w:rFonts w:ascii="Times New Roman" w:hAnsi="Times New Roman" w:cs="Times New Roman"/>
                <w:sz w:val="24"/>
                <w:szCs w:val="24"/>
              </w:rPr>
              <w:t>Измайлова Татьяна Юрьевна</w:t>
            </w:r>
          </w:p>
        </w:tc>
        <w:tc>
          <w:tcPr>
            <w:tcW w:w="3024" w:type="dxa"/>
          </w:tcPr>
          <w:p w14:paraId="23BDE42D" w14:textId="77777777" w:rsidR="00E41E90" w:rsidRDefault="00E41E90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729D0425" w14:textId="16CF24A7" w:rsidR="00E41E90" w:rsidRDefault="00E41E90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«Новосибирский научно-исследовательский институт гигиены» Роспотребнадзора Проект «Укрепление общественного здоровья» 15 часов Рег № 3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</w:t>
            </w:r>
            <w:r w:rsidRPr="00D40FF3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</w:t>
            </w:r>
            <w:r w:rsidRPr="00D40FF3">
              <w:rPr>
                <w:rFonts w:ascii="Times New Roman" w:hAnsi="Times New Roman" w:cs="Times New Roman"/>
                <w:sz w:val="24"/>
                <w:szCs w:val="24"/>
              </w:rPr>
              <w:t>2529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</w:t>
            </w:r>
            <w:r w:rsidRPr="00D40FF3">
              <w:rPr>
                <w:rFonts w:ascii="Times New Roman" w:hAnsi="Times New Roman" w:cs="Times New Roman"/>
                <w:sz w:val="24"/>
                <w:szCs w:val="24"/>
              </w:rPr>
              <w:t>18109452236</w:t>
            </w:r>
          </w:p>
        </w:tc>
        <w:tc>
          <w:tcPr>
            <w:tcW w:w="3493" w:type="dxa"/>
            <w:vMerge w:val="restart"/>
          </w:tcPr>
          <w:p w14:paraId="0E970897" w14:textId="6F1ACFA6" w:rsidR="00E41E90" w:rsidRDefault="00E41E90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«Центр непрерывного образования и инноваций» по программе «Оказание первой помощи в образовательной организации»  01.08.2022</w:t>
            </w:r>
          </w:p>
          <w:p w14:paraId="53315488" w14:textId="77777777" w:rsidR="00E41E90" w:rsidRPr="00E81D35" w:rsidRDefault="00E41E90" w:rsidP="00C07AAF">
            <w:pPr>
              <w:ind w:left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81D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72 часа  </w:t>
            </w:r>
          </w:p>
          <w:p w14:paraId="632D19A1" w14:textId="0BB53FBE" w:rsidR="00E41E90" w:rsidRDefault="00E41E90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рег № СЭФ- 770</w:t>
            </w:r>
          </w:p>
        </w:tc>
        <w:tc>
          <w:tcPr>
            <w:tcW w:w="2677" w:type="dxa"/>
            <w:vMerge w:val="restart"/>
          </w:tcPr>
          <w:p w14:paraId="2045D243" w14:textId="01422FB6" w:rsidR="00E41E90" w:rsidRDefault="00E41E90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1E90" w:rsidRPr="00F76C76" w14:paraId="08FDA824" w14:textId="77777777" w:rsidTr="00E41E90">
        <w:trPr>
          <w:trHeight w:val="2430"/>
        </w:trPr>
        <w:tc>
          <w:tcPr>
            <w:tcW w:w="2197" w:type="dxa"/>
            <w:vMerge/>
          </w:tcPr>
          <w:p w14:paraId="2F991866" w14:textId="77777777" w:rsidR="00E41E90" w:rsidRDefault="00E41E90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  <w:vMerge w:val="restart"/>
          </w:tcPr>
          <w:p w14:paraId="328554C8" w14:textId="77777777" w:rsidR="00E41E90" w:rsidRDefault="00E41E90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1430CC2D" w14:textId="106AB436" w:rsidR="00E41E90" w:rsidRDefault="00E41E90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«Институт развития образования» Курсы «Педагогические приемы  использования интерактивной доски на занятиях в образовательной организации в контексте требований ФГОС» 72 часа Рег № 50/41-01</w:t>
            </w:r>
          </w:p>
        </w:tc>
        <w:tc>
          <w:tcPr>
            <w:tcW w:w="3493" w:type="dxa"/>
            <w:vMerge/>
          </w:tcPr>
          <w:p w14:paraId="1F49C7B7" w14:textId="0CB4EE90" w:rsidR="00E41E90" w:rsidRDefault="00E41E90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6C7F75F8" w14:textId="77777777" w:rsidR="00E41E90" w:rsidRDefault="00E41E90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1E90" w:rsidRPr="00F76C76" w14:paraId="6FD526D2" w14:textId="77777777" w:rsidTr="00711F4B">
        <w:trPr>
          <w:trHeight w:val="315"/>
        </w:trPr>
        <w:tc>
          <w:tcPr>
            <w:tcW w:w="2197" w:type="dxa"/>
            <w:vMerge/>
          </w:tcPr>
          <w:p w14:paraId="7CE37478" w14:textId="77777777" w:rsidR="00E41E90" w:rsidRDefault="00E41E90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  <w:vMerge/>
          </w:tcPr>
          <w:p w14:paraId="3CF82797" w14:textId="77777777" w:rsidR="00E41E90" w:rsidRDefault="00E41E90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17139969" w14:textId="094C3719" w:rsidR="00E41E90" w:rsidRDefault="00E41E90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«Центр развития педагогики» Обучение по «Федеральной образовательной программе дошкольного образования»16 часов июнь 2023 Рег №339169</w:t>
            </w:r>
          </w:p>
        </w:tc>
        <w:tc>
          <w:tcPr>
            <w:tcW w:w="3493" w:type="dxa"/>
            <w:vMerge/>
          </w:tcPr>
          <w:p w14:paraId="65F1048B" w14:textId="77777777" w:rsidR="00E41E90" w:rsidRDefault="00E41E90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6A483990" w14:textId="77777777" w:rsidR="00E41E90" w:rsidRDefault="00E41E90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64B68F66" w14:textId="77777777" w:rsidTr="00711F4B">
        <w:trPr>
          <w:trHeight w:val="276"/>
        </w:trPr>
        <w:tc>
          <w:tcPr>
            <w:tcW w:w="2197" w:type="dxa"/>
          </w:tcPr>
          <w:p w14:paraId="4FB4AA69" w14:textId="76E83BE2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Исаева Дарья Николаевна</w:t>
            </w:r>
          </w:p>
        </w:tc>
        <w:tc>
          <w:tcPr>
            <w:tcW w:w="3024" w:type="dxa"/>
          </w:tcPr>
          <w:p w14:paraId="1811D464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60FA62D9" w14:textId="401245F0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компетенции педагога дошкольной образовательной организации в контексте профессионального стандарта» 36 часов, 09.02.2023 по 16.03.2023  Рег 3 Н Р -2122</w:t>
            </w:r>
          </w:p>
        </w:tc>
        <w:tc>
          <w:tcPr>
            <w:tcW w:w="3493" w:type="dxa"/>
          </w:tcPr>
          <w:p w14:paraId="00AEFD78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</w:tcPr>
          <w:p w14:paraId="543EA7E1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034D" w:rsidRPr="00F76C76" w14:paraId="1B4762F4" w14:textId="77777777" w:rsidTr="000D6EA7">
        <w:trPr>
          <w:trHeight w:val="1392"/>
        </w:trPr>
        <w:tc>
          <w:tcPr>
            <w:tcW w:w="2197" w:type="dxa"/>
            <w:vMerge w:val="restart"/>
          </w:tcPr>
          <w:p w14:paraId="7B37E47C" w14:textId="77777777" w:rsidR="0020034D" w:rsidRDefault="0020034D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Коробкина Анастасия Александровна</w:t>
            </w:r>
          </w:p>
          <w:p w14:paraId="1D3CD20F" w14:textId="4AE87A32" w:rsidR="0020034D" w:rsidRDefault="0020034D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3024" w:type="dxa"/>
            <w:vMerge w:val="restart"/>
          </w:tcPr>
          <w:p w14:paraId="4FE7E745" w14:textId="77777777" w:rsidR="0020034D" w:rsidRDefault="0020034D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6CBD1D7B" w14:textId="7EEB6DEB" w:rsidR="0020034D" w:rsidRDefault="0020034D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Центр развития педагогики «Оказание первой помощи в образовательных учреждениях» 16 часов 01 сентября 2023 Рег № 343563</w:t>
            </w:r>
          </w:p>
        </w:tc>
        <w:tc>
          <w:tcPr>
            <w:tcW w:w="3493" w:type="dxa"/>
            <w:vMerge w:val="restart"/>
          </w:tcPr>
          <w:p w14:paraId="64B2FA03" w14:textId="2F15A73A" w:rsidR="0020034D" w:rsidRDefault="0020034D" w:rsidP="00C07AAF">
            <w:pPr>
              <w:ind w:left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СПБГБПОУ «Педагогический колледж № 8» по программе «Дошкольное образование в условиях модернизации и требований ФГОС ДО»  </w:t>
            </w:r>
            <w:r w:rsidRPr="00535B5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36 часов</w:t>
            </w:r>
          </w:p>
          <w:p w14:paraId="310C7CF3" w14:textId="77777777" w:rsidR="0020034D" w:rsidRPr="00535B52" w:rsidRDefault="0020034D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5B52">
              <w:rPr>
                <w:rFonts w:ascii="Times New Roman" w:hAnsi="Times New Roman" w:cs="Times New Roman"/>
                <w:sz w:val="24"/>
                <w:szCs w:val="24"/>
              </w:rPr>
              <w:t>24 июня 2022</w:t>
            </w:r>
          </w:p>
          <w:p w14:paraId="47C3ACA8" w14:textId="55CBD83A" w:rsidR="0020034D" w:rsidRDefault="0020034D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535B52">
              <w:rPr>
                <w:rFonts w:ascii="Times New Roman" w:hAnsi="Times New Roman" w:cs="Times New Roman"/>
                <w:sz w:val="24"/>
                <w:szCs w:val="24"/>
              </w:rPr>
              <w:t>Рег № 39ВБ</w:t>
            </w:r>
          </w:p>
        </w:tc>
        <w:tc>
          <w:tcPr>
            <w:tcW w:w="2677" w:type="dxa"/>
            <w:vMerge w:val="restart"/>
          </w:tcPr>
          <w:p w14:paraId="542FDA9E" w14:textId="543D1E63" w:rsidR="0020034D" w:rsidRDefault="0020034D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УЦ «Академия безопасности» «Обучение педагогических работников первой помощи» </w:t>
            </w:r>
          </w:p>
          <w:p w14:paraId="3B90940D" w14:textId="77777777" w:rsidR="0020034D" w:rsidRPr="00FA0E72" w:rsidRDefault="0020034D" w:rsidP="00C07AAF">
            <w:pPr>
              <w:ind w:left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0E7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 часов</w:t>
            </w:r>
          </w:p>
          <w:p w14:paraId="2A02F8F7" w14:textId="40BD5C74" w:rsidR="0020034D" w:rsidRDefault="0020034D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Удостоверение </w:t>
            </w:r>
          </w:p>
          <w:p w14:paraId="2795C230" w14:textId="77777777" w:rsidR="0020034D" w:rsidRDefault="0020034D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№4449-1120</w:t>
            </w:r>
          </w:p>
          <w:p w14:paraId="415339A1" w14:textId="5AC85B3E" w:rsidR="0020034D" w:rsidRDefault="0020034D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27.11.2021</w:t>
            </w:r>
          </w:p>
        </w:tc>
      </w:tr>
      <w:tr w:rsidR="0020034D" w:rsidRPr="00F76C76" w14:paraId="496E8EC9" w14:textId="77777777" w:rsidTr="0020034D">
        <w:trPr>
          <w:trHeight w:val="840"/>
        </w:trPr>
        <w:tc>
          <w:tcPr>
            <w:tcW w:w="2197" w:type="dxa"/>
            <w:vMerge/>
          </w:tcPr>
          <w:p w14:paraId="684633CD" w14:textId="77777777" w:rsidR="0020034D" w:rsidRDefault="0020034D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  <w:vMerge/>
          </w:tcPr>
          <w:p w14:paraId="683E1B7C" w14:textId="77777777" w:rsidR="0020034D" w:rsidRDefault="0020034D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  <w:vMerge w:val="restart"/>
          </w:tcPr>
          <w:p w14:paraId="31B13FFC" w14:textId="714D515D" w:rsidR="0020034D" w:rsidRPr="000D6EA7" w:rsidRDefault="0020034D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0D6EA7">
              <w:rPr>
                <w:rFonts w:ascii="Times New Roman" w:hAnsi="Times New Roman" w:cs="Times New Roman"/>
                <w:sz w:val="24"/>
                <w:szCs w:val="24"/>
              </w:rPr>
              <w:t xml:space="preserve">Центр развития педагогики «Федеральная образовательная программа </w:t>
            </w:r>
            <w:r w:rsidRPr="000D6E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дошкольного образования»16 часов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22 августа  Рег № 34 2826</w:t>
            </w:r>
          </w:p>
        </w:tc>
        <w:tc>
          <w:tcPr>
            <w:tcW w:w="3493" w:type="dxa"/>
            <w:vMerge/>
          </w:tcPr>
          <w:p w14:paraId="77F07B83" w14:textId="77777777" w:rsidR="0020034D" w:rsidRDefault="0020034D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5FBF500B" w14:textId="77777777" w:rsidR="0020034D" w:rsidRDefault="0020034D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034D" w:rsidRPr="00F76C76" w14:paraId="6220F136" w14:textId="77777777" w:rsidTr="00711F4B">
        <w:trPr>
          <w:trHeight w:val="825"/>
        </w:trPr>
        <w:tc>
          <w:tcPr>
            <w:tcW w:w="2197" w:type="dxa"/>
            <w:vMerge/>
          </w:tcPr>
          <w:p w14:paraId="45B7D085" w14:textId="77777777" w:rsidR="0020034D" w:rsidRDefault="0020034D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  <w:vMerge/>
          </w:tcPr>
          <w:p w14:paraId="37C748B9" w14:textId="77777777" w:rsidR="0020034D" w:rsidRDefault="0020034D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  <w:vMerge/>
          </w:tcPr>
          <w:p w14:paraId="733DA2D7" w14:textId="77777777" w:rsidR="0020034D" w:rsidRPr="000D6EA7" w:rsidRDefault="0020034D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3" w:type="dxa"/>
          </w:tcPr>
          <w:p w14:paraId="1E9D16CE" w14:textId="687EA0FF" w:rsidR="0020034D" w:rsidRDefault="0020034D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ГБУДППО ЦПКС ИМЦ Невского района  « Развитие компетенции педагога дошкольной образовательной организации в контексте профессионального стандарта» 36 часов с 27.10.2022 по 25.11.2022 рег № 1514</w:t>
            </w:r>
          </w:p>
        </w:tc>
        <w:tc>
          <w:tcPr>
            <w:tcW w:w="2677" w:type="dxa"/>
            <w:vMerge/>
          </w:tcPr>
          <w:p w14:paraId="0B80AAB1" w14:textId="77777777" w:rsidR="0020034D" w:rsidRDefault="0020034D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7B2B5F74" w14:textId="77777777" w:rsidTr="00711F4B">
        <w:trPr>
          <w:trHeight w:val="4854"/>
        </w:trPr>
        <w:tc>
          <w:tcPr>
            <w:tcW w:w="2197" w:type="dxa"/>
            <w:vMerge w:val="restart"/>
          </w:tcPr>
          <w:p w14:paraId="6FE448D4" w14:textId="710070DC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Котова (Птицына) Оксана Юрьевна воспитатель</w:t>
            </w:r>
          </w:p>
        </w:tc>
        <w:tc>
          <w:tcPr>
            <w:tcW w:w="3024" w:type="dxa"/>
          </w:tcPr>
          <w:p w14:paraId="2EE86A21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23CAE5E1" w14:textId="0EA018E9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дополнительного профессионального педагогического образования центр повышения квалификации специалистов «Информационно – методический центр» Невского района Санкт Петербурга «Духовно – нравственное воспитание дошкольников в контексте традиций русской отечественной культуры» 36 часов 16.10.2023 по 28.11.2023 Рег №</w:t>
            </w:r>
            <w:r w:rsidRPr="001C2A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HP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-3587</w:t>
            </w:r>
          </w:p>
        </w:tc>
        <w:tc>
          <w:tcPr>
            <w:tcW w:w="3493" w:type="dxa"/>
            <w:vMerge w:val="restart"/>
          </w:tcPr>
          <w:p w14:paraId="39E19BC4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 w:val="restart"/>
          </w:tcPr>
          <w:p w14:paraId="1F217C6E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77AF49AC" w14:textId="77777777" w:rsidTr="00711F4B">
        <w:trPr>
          <w:trHeight w:val="2460"/>
        </w:trPr>
        <w:tc>
          <w:tcPr>
            <w:tcW w:w="2197" w:type="dxa"/>
            <w:vMerge/>
          </w:tcPr>
          <w:p w14:paraId="495D4548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</w:tcPr>
          <w:p w14:paraId="11667F06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1A37A7F6" w14:textId="253C3268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«Центр повышения квалификации и переподготовки «Луч знаний» « Пальчиковая гимнастика как средство развития речи детей дошкольного возраста» 72 часа С 13.10 2023 по 19.10.2023 Рег № 159196</w:t>
            </w:r>
          </w:p>
        </w:tc>
        <w:tc>
          <w:tcPr>
            <w:tcW w:w="3493" w:type="dxa"/>
            <w:vMerge/>
          </w:tcPr>
          <w:p w14:paraId="643342CF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1D96F31E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6E9867C3" w14:textId="77777777" w:rsidTr="00711F4B">
        <w:trPr>
          <w:trHeight w:val="534"/>
        </w:trPr>
        <w:tc>
          <w:tcPr>
            <w:tcW w:w="2197" w:type="dxa"/>
            <w:vMerge/>
          </w:tcPr>
          <w:p w14:paraId="6B6E3AE8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</w:tcPr>
          <w:p w14:paraId="0BC9B688" w14:textId="77777777" w:rsidR="00711F4B" w:rsidRPr="00466153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7ED6B450" w14:textId="033B1712" w:rsidR="00711F4B" w:rsidRDefault="007C2B6E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A4BE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Санкт-Петербургский центр</w:t>
            </w:r>
            <w:r w:rsidRPr="00DA4BE3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DA4BE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дополнительного профессионального образования</w:t>
            </w:r>
            <w:r w:rsidRPr="00DA4BE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11F4B" w:rsidRPr="00DA4BE3">
              <w:rPr>
                <w:rFonts w:ascii="Times New Roman" w:hAnsi="Times New Roman" w:cs="Times New Roman"/>
                <w:sz w:val="24"/>
                <w:szCs w:val="24"/>
              </w:rPr>
              <w:t>ООО «Центр повышения квалификации</w:t>
            </w:r>
            <w:r w:rsidR="00711F4B" w:rsidRPr="00466153">
              <w:rPr>
                <w:rFonts w:ascii="Times New Roman" w:hAnsi="Times New Roman" w:cs="Times New Roman"/>
                <w:sz w:val="24"/>
                <w:szCs w:val="24"/>
              </w:rPr>
              <w:t xml:space="preserve"> и переподготовки «Луч знаний»</w:t>
            </w:r>
            <w:r w:rsidR="00711F4B">
              <w:rPr>
                <w:rFonts w:ascii="Times New Roman" w:hAnsi="Times New Roman" w:cs="Times New Roman"/>
                <w:sz w:val="24"/>
                <w:szCs w:val="24"/>
              </w:rPr>
              <w:t xml:space="preserve"> « Внедрение ФОП дошкольного образования» 36 часов С 31.08.2023 по 03.09.2023 Рег № 151069</w:t>
            </w:r>
          </w:p>
        </w:tc>
        <w:tc>
          <w:tcPr>
            <w:tcW w:w="3493" w:type="dxa"/>
            <w:vMerge/>
          </w:tcPr>
          <w:p w14:paraId="0DD05FC5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0DF6C20A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02800D37" w14:textId="77777777" w:rsidTr="00711F4B">
        <w:trPr>
          <w:trHeight w:val="1658"/>
        </w:trPr>
        <w:tc>
          <w:tcPr>
            <w:tcW w:w="2197" w:type="dxa"/>
            <w:vMerge/>
          </w:tcPr>
          <w:p w14:paraId="26680A86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</w:tcPr>
          <w:p w14:paraId="573C0A83" w14:textId="77777777" w:rsidR="00711F4B" w:rsidRPr="0062641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00687134" w14:textId="546C3BB9" w:rsidR="00711F4B" w:rsidRPr="00466153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416">
              <w:rPr>
                <w:rFonts w:ascii="Times New Roman" w:hAnsi="Times New Roman" w:cs="Times New Roman"/>
                <w:sz w:val="24"/>
                <w:szCs w:val="24"/>
              </w:rPr>
              <w:t>ООО «Центр повышения квалификации и переподготовки «Луч знаний»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«Оказание первой помощи в образовательной организации» 72 часа Сентябрь 2023</w:t>
            </w:r>
          </w:p>
        </w:tc>
        <w:tc>
          <w:tcPr>
            <w:tcW w:w="3493" w:type="dxa"/>
            <w:vMerge/>
          </w:tcPr>
          <w:p w14:paraId="41CB860C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37E25001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BE3" w:rsidRPr="00F76C76" w14:paraId="64AD8222" w14:textId="77777777" w:rsidTr="007C2B6E">
        <w:trPr>
          <w:trHeight w:val="2160"/>
        </w:trPr>
        <w:tc>
          <w:tcPr>
            <w:tcW w:w="2197" w:type="dxa"/>
            <w:vMerge w:val="restart"/>
          </w:tcPr>
          <w:p w14:paraId="2F0DDF3D" w14:textId="77777777" w:rsidR="00DA4BE3" w:rsidRDefault="00DA4BE3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Ляпунов Максим Егорович</w:t>
            </w:r>
          </w:p>
          <w:p w14:paraId="55DC8655" w14:textId="67004F86" w:rsidR="00DA4BE3" w:rsidRDefault="00DA4BE3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Инструктор по ФК</w:t>
            </w:r>
          </w:p>
        </w:tc>
        <w:tc>
          <w:tcPr>
            <w:tcW w:w="3024" w:type="dxa"/>
            <w:vMerge w:val="restart"/>
          </w:tcPr>
          <w:p w14:paraId="51A3DF31" w14:textId="77777777" w:rsidR="00DA4BE3" w:rsidRDefault="00DA4BE3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204BCEA1" w14:textId="4977F1B2" w:rsidR="00DA4BE3" w:rsidRDefault="00DA4BE3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ГБУДППО ЦПКС ИМЦ Невского района «Духовно-нравственное воспитание дошкольников в контексте традиций русской отечественной культуры» 36 часов с 16.10.2023 по 28.11.2023 Рег № НР- 3583</w:t>
            </w:r>
          </w:p>
        </w:tc>
        <w:tc>
          <w:tcPr>
            <w:tcW w:w="3493" w:type="dxa"/>
            <w:vMerge w:val="restart"/>
          </w:tcPr>
          <w:p w14:paraId="34917D6D" w14:textId="6FDA2F0C" w:rsidR="00DA4BE3" w:rsidRDefault="00DA4BE3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Профобразование Всероссийская эстафета педзнаний «профессиональная компетентность современного педагога» «Оказание первой доврачебной помощи  в образовательном учреждении»  </w:t>
            </w:r>
            <w:r w:rsidRPr="009B2B9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тест сдан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19.08.2022</w:t>
            </w:r>
          </w:p>
          <w:p w14:paraId="081A4FF6" w14:textId="24DABC97" w:rsidR="00DA4BE3" w:rsidRPr="001B6563" w:rsidRDefault="00DA4BE3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 № 1164</w:t>
            </w:r>
          </w:p>
        </w:tc>
        <w:tc>
          <w:tcPr>
            <w:tcW w:w="2677" w:type="dxa"/>
            <w:vMerge w:val="restart"/>
          </w:tcPr>
          <w:p w14:paraId="747A451D" w14:textId="77777777" w:rsidR="00DA4BE3" w:rsidRDefault="00DA4BE3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BE3" w:rsidRPr="00F76C76" w14:paraId="0617168A" w14:textId="77777777" w:rsidTr="004D70B5">
        <w:trPr>
          <w:trHeight w:val="861"/>
        </w:trPr>
        <w:tc>
          <w:tcPr>
            <w:tcW w:w="2197" w:type="dxa"/>
            <w:vMerge/>
          </w:tcPr>
          <w:p w14:paraId="0169DFBF" w14:textId="77777777" w:rsidR="00DA4BE3" w:rsidRDefault="00DA4BE3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  <w:vMerge/>
          </w:tcPr>
          <w:p w14:paraId="55B95A5B" w14:textId="77777777" w:rsidR="00DA4BE3" w:rsidRDefault="00DA4BE3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  <w:vMerge w:val="restart"/>
          </w:tcPr>
          <w:p w14:paraId="1E338706" w14:textId="77777777" w:rsidR="00DA4BE3" w:rsidRDefault="00DA4BE3" w:rsidP="007C2B6E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7C2B6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Санкт-Петербургский центр</w:t>
            </w:r>
            <w:r w:rsidRPr="007C2B6E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7C2B6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дополнительного профессионального образования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7C2B6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«Профессиональные стандарты в эпоху цифровых технологий»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16 часа </w:t>
            </w:r>
            <w:r w:rsidRPr="007C2B6E">
              <w:rPr>
                <w:rFonts w:ascii="Times New Roman" w:hAnsi="Times New Roman" w:cs="Times New Roman"/>
                <w:sz w:val="24"/>
                <w:szCs w:val="24"/>
              </w:rPr>
              <w:t>11.02.2023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Рег. № </w:t>
            </w:r>
            <w:r w:rsidRPr="007C2B6E">
              <w:rPr>
                <w:rFonts w:ascii="Times New Roman" w:hAnsi="Times New Roman" w:cs="Times New Roman"/>
                <w:sz w:val="24"/>
                <w:szCs w:val="24"/>
              </w:rPr>
              <w:t>280337</w:t>
            </w:r>
          </w:p>
          <w:p w14:paraId="42CC4933" w14:textId="1FC71422" w:rsidR="00DA4BE3" w:rsidRPr="007C2B6E" w:rsidRDefault="00DA4BE3" w:rsidP="007C2B6E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3" w:type="dxa"/>
            <w:vMerge/>
          </w:tcPr>
          <w:p w14:paraId="3220FD4C" w14:textId="77777777" w:rsidR="00DA4BE3" w:rsidRDefault="00DA4BE3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36A2294C" w14:textId="77777777" w:rsidR="00DA4BE3" w:rsidRDefault="00DA4BE3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BE3" w:rsidRPr="00F76C76" w14:paraId="5DADD37E" w14:textId="77777777" w:rsidTr="00DA4BE3">
        <w:trPr>
          <w:trHeight w:val="1785"/>
        </w:trPr>
        <w:tc>
          <w:tcPr>
            <w:tcW w:w="2197" w:type="dxa"/>
            <w:vMerge/>
          </w:tcPr>
          <w:p w14:paraId="5C493962" w14:textId="77777777" w:rsidR="00DA4BE3" w:rsidRDefault="00DA4BE3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  <w:vMerge/>
          </w:tcPr>
          <w:p w14:paraId="002B4D21" w14:textId="77777777" w:rsidR="00DA4BE3" w:rsidRDefault="00DA4BE3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  <w:vMerge/>
          </w:tcPr>
          <w:p w14:paraId="183AAD61" w14:textId="77777777" w:rsidR="00DA4BE3" w:rsidRDefault="00DA4BE3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3" w:type="dxa"/>
            <w:vMerge w:val="restart"/>
          </w:tcPr>
          <w:p w14:paraId="1E1A132C" w14:textId="1D64D557" w:rsidR="00DA4BE3" w:rsidRDefault="00DA4BE3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ГБУДППО ЦПКС ИМЦ «Развитие компетенции педагога дошкольной образовательной организации в контексте профессионального стандарта 36 часов с 27.10.2022 по 25.11.2022 Рег № НР-1525</w:t>
            </w:r>
          </w:p>
        </w:tc>
        <w:tc>
          <w:tcPr>
            <w:tcW w:w="2677" w:type="dxa"/>
            <w:vMerge/>
          </w:tcPr>
          <w:p w14:paraId="695E31EA" w14:textId="77777777" w:rsidR="00DA4BE3" w:rsidRDefault="00DA4BE3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4BE3" w:rsidRPr="00F76C76" w14:paraId="01768CCE" w14:textId="77777777" w:rsidTr="00711F4B">
        <w:trPr>
          <w:trHeight w:val="408"/>
        </w:trPr>
        <w:tc>
          <w:tcPr>
            <w:tcW w:w="2197" w:type="dxa"/>
            <w:vMerge/>
          </w:tcPr>
          <w:p w14:paraId="2B138ECD" w14:textId="77777777" w:rsidR="00DA4BE3" w:rsidRDefault="00DA4BE3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  <w:vMerge/>
          </w:tcPr>
          <w:p w14:paraId="285A29AA" w14:textId="77777777" w:rsidR="00DA4BE3" w:rsidRDefault="00DA4BE3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772183E9" w14:textId="77777777" w:rsidR="00DA4BE3" w:rsidRDefault="00DA4BE3" w:rsidP="00DA4BE3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5FD1469" w14:textId="2EC1F479" w:rsidR="00DA4BE3" w:rsidRDefault="00DA4BE3" w:rsidP="007C2B6E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A4BE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Санкт-Петербургский центр</w:t>
            </w:r>
            <w:r w:rsidRPr="00DA4BE3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DA4BE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дополнительного профессионального образования</w:t>
            </w:r>
            <w:r w:rsidRPr="00DA4BE3">
              <w:rPr>
                <w:rFonts w:ascii="Times New Roman" w:hAnsi="Times New Roman" w:cs="Times New Roman"/>
                <w:sz w:val="24"/>
                <w:szCs w:val="24"/>
              </w:rPr>
              <w:t xml:space="preserve"> ООО «Центр повышения квалификации</w:t>
            </w:r>
            <w:r w:rsidRPr="00466153">
              <w:rPr>
                <w:rFonts w:ascii="Times New Roman" w:hAnsi="Times New Roman" w:cs="Times New Roman"/>
                <w:sz w:val="24"/>
                <w:szCs w:val="24"/>
              </w:rPr>
              <w:t xml:space="preserve"> и переподготовки «Луч знаний»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 Внедрение ФОП дошкольного образования» 36 часов С 31.08.2023 по 03.09.2023 Рег № 142542</w:t>
            </w:r>
          </w:p>
        </w:tc>
        <w:tc>
          <w:tcPr>
            <w:tcW w:w="3493" w:type="dxa"/>
            <w:vMerge/>
          </w:tcPr>
          <w:p w14:paraId="7904B5B7" w14:textId="77777777" w:rsidR="00DA4BE3" w:rsidRDefault="00DA4BE3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44BC28D0" w14:textId="77777777" w:rsidR="00DA4BE3" w:rsidRDefault="00DA4BE3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6653D98D" w14:textId="77777777" w:rsidTr="00711F4B">
        <w:tc>
          <w:tcPr>
            <w:tcW w:w="2197" w:type="dxa"/>
          </w:tcPr>
          <w:p w14:paraId="49A3AEC4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76C76">
              <w:rPr>
                <w:rFonts w:ascii="Times New Roman" w:hAnsi="Times New Roman" w:cs="Times New Roman"/>
                <w:sz w:val="24"/>
                <w:szCs w:val="24"/>
              </w:rPr>
              <w:t>Муромцева Е.А.</w:t>
            </w:r>
          </w:p>
          <w:p w14:paraId="7AD11907" w14:textId="27746D78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3024" w:type="dxa"/>
          </w:tcPr>
          <w:p w14:paraId="66BDCCDE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77BDC984" w14:textId="167C3312" w:rsidR="00711F4B" w:rsidRDefault="00942BF8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ООО« Высшая школа делового администрирования» «содержание и технологии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деятельности воспитателя ДОО в соответствии с федеральной образовательной программой 72 часа с -3.06 по 13.06. 2023 Рег № 0167843</w:t>
            </w:r>
          </w:p>
        </w:tc>
        <w:tc>
          <w:tcPr>
            <w:tcW w:w="3493" w:type="dxa"/>
          </w:tcPr>
          <w:p w14:paraId="7F09707E" w14:textId="1742C64A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ООО «Высшая школа делового администрирования» по программе «Оказание первой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помощи в дошкольной образовательной организации» </w:t>
            </w:r>
            <w:r w:rsidRPr="009A661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 часов</w:t>
            </w:r>
          </w:p>
          <w:p w14:paraId="3762F879" w14:textId="22AB4532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19 июля Рег № 0136814</w:t>
            </w:r>
          </w:p>
        </w:tc>
        <w:tc>
          <w:tcPr>
            <w:tcW w:w="2677" w:type="dxa"/>
          </w:tcPr>
          <w:p w14:paraId="08DC7C09" w14:textId="3B152AFA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ГБУДППО ЦПКС «ИМЦ» Невского района СПб по программе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«Актуальные вопросы реализации ФГОС ДО. Образовательная область «Речевое развитие» </w:t>
            </w:r>
            <w:r w:rsidRPr="00E81D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36 часов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10 ноября 2021 ,Рег № НР-1193</w:t>
            </w:r>
          </w:p>
        </w:tc>
      </w:tr>
      <w:tr w:rsidR="00711F4B" w:rsidRPr="00F76C76" w14:paraId="4B1F70FF" w14:textId="77777777" w:rsidTr="00711F4B">
        <w:trPr>
          <w:trHeight w:val="3301"/>
        </w:trPr>
        <w:tc>
          <w:tcPr>
            <w:tcW w:w="2197" w:type="dxa"/>
            <w:vMerge w:val="restart"/>
          </w:tcPr>
          <w:p w14:paraId="483E8D56" w14:textId="4A33B827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Назарова Е.Р.</w:t>
            </w:r>
          </w:p>
        </w:tc>
        <w:tc>
          <w:tcPr>
            <w:tcW w:w="3024" w:type="dxa"/>
          </w:tcPr>
          <w:p w14:paraId="57AF9D20" w14:textId="77777777" w:rsidR="00711F4B" w:rsidRPr="008F669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6886F225" w14:textId="1A6960B4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6696">
              <w:rPr>
                <w:rFonts w:ascii="Times New Roman" w:hAnsi="Times New Roman" w:cs="Times New Roman"/>
                <w:sz w:val="24"/>
                <w:szCs w:val="24"/>
              </w:rPr>
              <w:t>«Укрепление общественного здоровья» национального проекта «Демография» Обучение по санитарно-просветительской программе «Основы здорового питания (для детей дошкольного возраста)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15 часов</w:t>
            </w:r>
            <w:r w:rsidRPr="008F6696">
              <w:rPr>
                <w:rFonts w:ascii="Times New Roman" w:hAnsi="Times New Roman" w:cs="Times New Roman"/>
                <w:sz w:val="24"/>
                <w:szCs w:val="24"/>
              </w:rPr>
              <w:t xml:space="preserve"> Марта 2023г.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Рег № </w:t>
            </w:r>
            <w:r w:rsidRPr="008F6696">
              <w:rPr>
                <w:rFonts w:ascii="Times New Roman" w:hAnsi="Times New Roman" w:cs="Times New Roman"/>
                <w:sz w:val="24"/>
                <w:szCs w:val="24"/>
              </w:rPr>
              <w:t>3R26V2529KI3008752439</w:t>
            </w:r>
          </w:p>
        </w:tc>
        <w:tc>
          <w:tcPr>
            <w:tcW w:w="3493" w:type="dxa"/>
            <w:vMerge w:val="restart"/>
          </w:tcPr>
          <w:p w14:paraId="6E411D97" w14:textId="46E8B57A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«Центр непрерывного образования и инноваций» по программе «Оказание первой помощи в образовательной организации»  01.08.2022</w:t>
            </w:r>
          </w:p>
          <w:p w14:paraId="53192C61" w14:textId="77777777" w:rsidR="00711F4B" w:rsidRPr="00E81D35" w:rsidRDefault="00711F4B" w:rsidP="00C07AAF">
            <w:pPr>
              <w:ind w:left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81D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72 часа  </w:t>
            </w:r>
          </w:p>
          <w:p w14:paraId="23BD9352" w14:textId="7D60B1BA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рег № СЭФ- 769</w:t>
            </w:r>
          </w:p>
        </w:tc>
        <w:tc>
          <w:tcPr>
            <w:tcW w:w="2677" w:type="dxa"/>
            <w:vMerge w:val="restart"/>
          </w:tcPr>
          <w:p w14:paraId="47F40F31" w14:textId="2C7B2C5C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ГБУДППО ЦПКС «ИМЦ» Невского района СПб по программе «Актуальные вопросы реализации ФГОС ДО. Образовательная область «Речевое развитие» </w:t>
            </w:r>
            <w:r w:rsidRPr="00E81D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36 часов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10 ноября 2021 ,Рег № НР-1194</w:t>
            </w:r>
          </w:p>
        </w:tc>
      </w:tr>
      <w:tr w:rsidR="00711F4B" w:rsidRPr="00F76C76" w14:paraId="67F9A118" w14:textId="77777777" w:rsidTr="00711F4B">
        <w:trPr>
          <w:trHeight w:val="3819"/>
        </w:trPr>
        <w:tc>
          <w:tcPr>
            <w:tcW w:w="2197" w:type="dxa"/>
            <w:vMerge/>
          </w:tcPr>
          <w:p w14:paraId="26D9C8D2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</w:tcPr>
          <w:p w14:paraId="32FBCF74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0BF9E753" w14:textId="072BB643" w:rsidR="00711F4B" w:rsidRPr="008F669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доп. Проф. Образования центр повышения квалификации специалистов «Информационно-методический центр» Невского района СПБ. Актуальные вопросы реализации ФГОС ДО. Образовательная область «Речевое развитие» 18 часов Май 2023г. Рег № НР-2654</w:t>
            </w:r>
          </w:p>
        </w:tc>
        <w:tc>
          <w:tcPr>
            <w:tcW w:w="3493" w:type="dxa"/>
            <w:vMerge/>
          </w:tcPr>
          <w:p w14:paraId="0D2C1620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6F597B3A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364F4597" w14:textId="77777777" w:rsidTr="00711F4B">
        <w:trPr>
          <w:trHeight w:val="761"/>
        </w:trPr>
        <w:tc>
          <w:tcPr>
            <w:tcW w:w="2197" w:type="dxa"/>
            <w:vMerge/>
          </w:tcPr>
          <w:p w14:paraId="2CAC3E32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</w:tcPr>
          <w:p w14:paraId="516A3103" w14:textId="77777777" w:rsidR="00711F4B" w:rsidRDefault="00711F4B" w:rsidP="009F71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16CF10AD" w14:textId="015267F1" w:rsidR="00711F4B" w:rsidRDefault="00711F4B" w:rsidP="009F71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Высшая школа делового администрирования Организация деятельности по профилактике детского дорожно-транспортного травматизма в дошкольных образовательных организациях 72 часа Январь 2024г. КПК 4379665949 </w:t>
            </w:r>
          </w:p>
          <w:p w14:paraId="66DACBCB" w14:textId="5DA81424" w:rsidR="00711F4B" w:rsidRDefault="00711F4B" w:rsidP="009F7175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Рег. Номер: 0216783</w:t>
            </w:r>
          </w:p>
        </w:tc>
        <w:tc>
          <w:tcPr>
            <w:tcW w:w="3493" w:type="dxa"/>
            <w:vMerge/>
          </w:tcPr>
          <w:p w14:paraId="72C91D75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287C153B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52A6E3DB" w14:textId="77777777" w:rsidTr="00711F4B">
        <w:trPr>
          <w:trHeight w:val="1708"/>
        </w:trPr>
        <w:tc>
          <w:tcPr>
            <w:tcW w:w="2197" w:type="dxa"/>
            <w:vMerge/>
          </w:tcPr>
          <w:p w14:paraId="7E4CB550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</w:tcPr>
          <w:p w14:paraId="4A5916E8" w14:textId="77777777" w:rsidR="00711F4B" w:rsidRDefault="00711F4B" w:rsidP="009F7175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5FD4B173" w14:textId="71E71D39" w:rsidR="00711F4B" w:rsidRDefault="00711F4B" w:rsidP="009F7175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Центр развития педагогики Федеральная образовательная программа дошкольного образования 16 часов Июнь  2023г Рег №339709</w:t>
            </w:r>
          </w:p>
        </w:tc>
        <w:tc>
          <w:tcPr>
            <w:tcW w:w="3493" w:type="dxa"/>
            <w:vMerge/>
          </w:tcPr>
          <w:p w14:paraId="7DA87E7C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440968F6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7F8EA30B" w14:textId="77777777" w:rsidTr="00711F4B">
        <w:trPr>
          <w:trHeight w:val="3306"/>
        </w:trPr>
        <w:tc>
          <w:tcPr>
            <w:tcW w:w="2197" w:type="dxa"/>
            <w:vMerge/>
          </w:tcPr>
          <w:p w14:paraId="6658E610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</w:tcPr>
          <w:p w14:paraId="1C529F51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6D0BE732" w14:textId="56D09E38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3" w:type="dxa"/>
          </w:tcPr>
          <w:p w14:paraId="5B8B5133" w14:textId="1C0453B4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</w:tcPr>
          <w:p w14:paraId="525997E2" w14:textId="3AC96743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281BB710" w14:textId="77777777" w:rsidTr="00711F4B">
        <w:trPr>
          <w:trHeight w:val="2282"/>
        </w:trPr>
        <w:tc>
          <w:tcPr>
            <w:tcW w:w="2197" w:type="dxa"/>
            <w:vMerge w:val="restart"/>
          </w:tcPr>
          <w:p w14:paraId="2031582F" w14:textId="1EBE509A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Петрова Ирина Александровна </w:t>
            </w:r>
          </w:p>
        </w:tc>
        <w:tc>
          <w:tcPr>
            <w:tcW w:w="3024" w:type="dxa"/>
          </w:tcPr>
          <w:p w14:paraId="56649316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52168603" w14:textId="246BCB57" w:rsidR="00711F4B" w:rsidRPr="009F7175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Образовательный центр ДПО ФБУН «Новосибирский НИИ гигиены» Основы здорового питания для детей дошкольного возраста 15 часов 24.03.2023 Рег № 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</w:t>
            </w:r>
            <w:r w:rsidRPr="009F7175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</w:t>
            </w:r>
            <w:r w:rsidRPr="009F7175">
              <w:rPr>
                <w:rFonts w:ascii="Times New Roman" w:hAnsi="Times New Roman" w:cs="Times New Roman"/>
                <w:sz w:val="24"/>
                <w:szCs w:val="24"/>
              </w:rPr>
              <w:t>2529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KI</w:t>
            </w:r>
            <w:r w:rsidRPr="009F7175">
              <w:rPr>
                <w:rFonts w:ascii="Times New Roman" w:hAnsi="Times New Roman" w:cs="Times New Roman"/>
                <w:sz w:val="24"/>
                <w:szCs w:val="24"/>
              </w:rPr>
              <w:t>3104200983</w:t>
            </w:r>
          </w:p>
        </w:tc>
        <w:tc>
          <w:tcPr>
            <w:tcW w:w="3493" w:type="dxa"/>
            <w:vMerge w:val="restart"/>
          </w:tcPr>
          <w:p w14:paraId="129D70DB" w14:textId="0FD0A354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ГБУДППО ЦПКС «ИМЦ» Невского района СПб по программе «Развитие компетенции педагога дошкольной образовательной организации в контексте профессионального стандарта» </w:t>
            </w:r>
            <w:r w:rsidRPr="00D7626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36 часов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28 апреля 2022 </w:t>
            </w:r>
          </w:p>
          <w:p w14:paraId="25467015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 № НР-0307</w:t>
            </w:r>
          </w:p>
          <w:p w14:paraId="2010D74C" w14:textId="3CFF32A3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 w:val="restart"/>
          </w:tcPr>
          <w:p w14:paraId="41203861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38FF903A" w14:textId="77777777" w:rsidTr="00711F4B">
        <w:trPr>
          <w:trHeight w:val="1052"/>
        </w:trPr>
        <w:tc>
          <w:tcPr>
            <w:tcW w:w="2197" w:type="dxa"/>
            <w:vMerge/>
          </w:tcPr>
          <w:p w14:paraId="6166B44E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</w:tcPr>
          <w:p w14:paraId="17995DF8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3C1FFFC9" w14:textId="6B6B89FB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«Центр Развития Педагогики» Федеральная образовательная программа дошкольного образования 16 часов 25.06.2023 Рег № 340049</w:t>
            </w:r>
          </w:p>
        </w:tc>
        <w:tc>
          <w:tcPr>
            <w:tcW w:w="3493" w:type="dxa"/>
            <w:vMerge/>
          </w:tcPr>
          <w:p w14:paraId="32A487A1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6CF3FB82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2F68B125" w14:textId="77777777" w:rsidTr="00711F4B">
        <w:trPr>
          <w:trHeight w:val="3075"/>
        </w:trPr>
        <w:tc>
          <w:tcPr>
            <w:tcW w:w="2197" w:type="dxa"/>
            <w:vMerge/>
          </w:tcPr>
          <w:p w14:paraId="5D3FBC9C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</w:tcPr>
          <w:p w14:paraId="07887C0F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76AB10FA" w14:textId="71B6A944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3" w:type="dxa"/>
          </w:tcPr>
          <w:p w14:paraId="7A99F90B" w14:textId="451FF948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ГБУДППО ЦПКС «ИМЦ» Невского района СПб по программе «Актуальные вопросы реализации ФГОС ДО. Образовательная область «Речевое развитие» 18</w:t>
            </w:r>
            <w:r w:rsidRPr="00E81D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часов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09709D5" w14:textId="566BA4B1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 июня 2022 </w:t>
            </w:r>
          </w:p>
          <w:p w14:paraId="22AC20A9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 № НР-1248</w:t>
            </w:r>
          </w:p>
          <w:p w14:paraId="7133980B" w14:textId="541E1F85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635CC2FF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10F9F6D5" w14:textId="77777777" w:rsidTr="00711F4B">
        <w:trPr>
          <w:trHeight w:val="225"/>
        </w:trPr>
        <w:tc>
          <w:tcPr>
            <w:tcW w:w="2197" w:type="dxa"/>
            <w:vMerge/>
          </w:tcPr>
          <w:p w14:paraId="46456C27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</w:tcPr>
          <w:p w14:paraId="59F7937E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5D722DDC" w14:textId="1A0C03B9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3" w:type="dxa"/>
          </w:tcPr>
          <w:p w14:paraId="450A5AB5" w14:textId="1BB72E26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АНО ДПО «Национальный институт иновационного образования» по программе «Оказание первой доврачебной медицинской помощи в дошкольном образовательном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учреждении» 36 часов 12 июля 2021 г </w:t>
            </w:r>
          </w:p>
          <w:p w14:paraId="7052EB4F" w14:textId="0E2A2073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 3 12-07-9</w:t>
            </w:r>
          </w:p>
        </w:tc>
        <w:tc>
          <w:tcPr>
            <w:tcW w:w="2677" w:type="dxa"/>
            <w:vMerge/>
          </w:tcPr>
          <w:p w14:paraId="381A190E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5CCD" w:rsidRPr="00F76C76" w14:paraId="75B9B3C7" w14:textId="77777777" w:rsidTr="00B85CCD">
        <w:trPr>
          <w:trHeight w:val="1992"/>
        </w:trPr>
        <w:tc>
          <w:tcPr>
            <w:tcW w:w="2197" w:type="dxa"/>
            <w:vMerge w:val="restart"/>
          </w:tcPr>
          <w:p w14:paraId="326F433F" w14:textId="77777777" w:rsidR="00B85CCD" w:rsidRPr="00F76C76" w:rsidRDefault="00B85CCD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76C76">
              <w:rPr>
                <w:rFonts w:ascii="Times New Roman" w:hAnsi="Times New Roman" w:cs="Times New Roman"/>
                <w:sz w:val="24"/>
                <w:szCs w:val="24"/>
              </w:rPr>
              <w:t>Роденкова С.Н.</w:t>
            </w:r>
          </w:p>
        </w:tc>
        <w:tc>
          <w:tcPr>
            <w:tcW w:w="3024" w:type="dxa"/>
          </w:tcPr>
          <w:p w14:paraId="43FD6B35" w14:textId="77777777" w:rsidR="00B85CCD" w:rsidRDefault="00B85CCD" w:rsidP="00C07AAF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097EB54B" w14:textId="110CBF82" w:rsidR="00B85CCD" w:rsidRDefault="00B85CCD" w:rsidP="00C07AAF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«Центр развития педагогики» Федеральная образовательная программа дошкольного образования 16 часов Рег № 339368</w:t>
            </w:r>
          </w:p>
        </w:tc>
        <w:tc>
          <w:tcPr>
            <w:tcW w:w="3493" w:type="dxa"/>
          </w:tcPr>
          <w:p w14:paraId="69A22C37" w14:textId="00564AC2" w:rsidR="00B85CCD" w:rsidRDefault="00B85CCD" w:rsidP="00C07AAF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ООО «Высшая школа делового администрирования» по програмее «патриотическое воспитание дошкольников в условиях реализации ФГОС ДО» </w:t>
            </w:r>
            <w:r w:rsidRPr="00963BE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72 часа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24 сентября рег № 0141705</w:t>
            </w:r>
          </w:p>
        </w:tc>
        <w:tc>
          <w:tcPr>
            <w:tcW w:w="2677" w:type="dxa"/>
            <w:vMerge w:val="restart"/>
          </w:tcPr>
          <w:p w14:paraId="3A0F3EB2" w14:textId="39B82CF9" w:rsidR="00B85CCD" w:rsidRDefault="00B85CCD" w:rsidP="00C07AAF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5CCD" w:rsidRPr="00F76C76" w14:paraId="35663911" w14:textId="77777777" w:rsidTr="00B85CCD">
        <w:trPr>
          <w:trHeight w:val="1692"/>
        </w:trPr>
        <w:tc>
          <w:tcPr>
            <w:tcW w:w="2197" w:type="dxa"/>
            <w:vMerge/>
          </w:tcPr>
          <w:p w14:paraId="64632D83" w14:textId="77777777" w:rsidR="00B85CCD" w:rsidRPr="00F76C76" w:rsidRDefault="00B85CCD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  <w:vMerge w:val="restart"/>
          </w:tcPr>
          <w:p w14:paraId="5553BC6D" w14:textId="77777777" w:rsidR="00B85CCD" w:rsidRDefault="00B85CCD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  <w:vMerge w:val="restart"/>
          </w:tcPr>
          <w:p w14:paraId="0C473E5F" w14:textId="6C06A0CD" w:rsidR="00B85CCD" w:rsidRDefault="00B85CCD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ФБУН «Новосибирский НИИ гигиены» Основы здорового питания (для детей дошкольного возраста) 15 часов</w:t>
            </w:r>
          </w:p>
        </w:tc>
        <w:tc>
          <w:tcPr>
            <w:tcW w:w="3493" w:type="dxa"/>
          </w:tcPr>
          <w:p w14:paraId="48562242" w14:textId="5CFDB64B" w:rsidR="00B85CCD" w:rsidRDefault="00B85CCD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«Центр непрерывного образования и инноваций» по программе «Оказание первой помощи в образовательной организации»  01.08.2022</w:t>
            </w:r>
          </w:p>
          <w:p w14:paraId="2B6D0C47" w14:textId="77777777" w:rsidR="00B85CCD" w:rsidRPr="00E81D35" w:rsidRDefault="00B85CCD" w:rsidP="00C07AAF">
            <w:pPr>
              <w:ind w:left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81D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72 часа  </w:t>
            </w:r>
          </w:p>
          <w:p w14:paraId="49972CCF" w14:textId="77777777" w:rsidR="00B85CCD" w:rsidRDefault="00B85CCD" w:rsidP="00C07AAF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рег № СЭФ- 773</w:t>
            </w:r>
          </w:p>
          <w:p w14:paraId="4BD5F46C" w14:textId="196E32BC" w:rsidR="00B85CCD" w:rsidRDefault="00B85CCD" w:rsidP="00C07AAF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6A0EBA69" w14:textId="77777777" w:rsidR="00B85CCD" w:rsidRDefault="00B85CCD" w:rsidP="00C07AAF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5CCD" w:rsidRPr="00F76C76" w14:paraId="2A4CA60E" w14:textId="77777777" w:rsidTr="00B85CCD">
        <w:trPr>
          <w:trHeight w:val="489"/>
        </w:trPr>
        <w:tc>
          <w:tcPr>
            <w:tcW w:w="2197" w:type="dxa"/>
            <w:vMerge/>
          </w:tcPr>
          <w:p w14:paraId="5617E632" w14:textId="77777777" w:rsidR="00B85CCD" w:rsidRPr="00F76C76" w:rsidRDefault="00B85CCD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  <w:vMerge/>
          </w:tcPr>
          <w:p w14:paraId="6DE70087" w14:textId="77777777" w:rsidR="00B85CCD" w:rsidRDefault="00B85CCD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  <w:vMerge/>
          </w:tcPr>
          <w:p w14:paraId="520C23B8" w14:textId="77777777" w:rsidR="00B85CCD" w:rsidRDefault="00B85CCD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3" w:type="dxa"/>
          </w:tcPr>
          <w:p w14:paraId="36C31A3E" w14:textId="5A9C35C1" w:rsidR="00B85CCD" w:rsidRDefault="00B85CCD" w:rsidP="00C07AAF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ГБУДППО ЦПКС ИМЦ Невского района  « Развитие компетенции педагога дошкол</w:t>
            </w:r>
            <w:r w:rsidR="0020034D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ной образовательной организации в контексте профессионального стандарта»</w:t>
            </w:r>
            <w:r w:rsidR="0020034D">
              <w:rPr>
                <w:rFonts w:ascii="Times New Roman" w:hAnsi="Times New Roman" w:cs="Times New Roman"/>
                <w:sz w:val="24"/>
                <w:szCs w:val="24"/>
              </w:rPr>
              <w:t xml:space="preserve"> 36 часов с 27.10.2022 по 25.11.2022 рег № 1545</w:t>
            </w:r>
          </w:p>
        </w:tc>
        <w:tc>
          <w:tcPr>
            <w:tcW w:w="2677" w:type="dxa"/>
            <w:vMerge/>
          </w:tcPr>
          <w:p w14:paraId="75D2928A" w14:textId="77777777" w:rsidR="00B85CCD" w:rsidRDefault="00B85CCD" w:rsidP="00C07AAF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3B470BA5" w14:textId="77777777" w:rsidTr="00711F4B">
        <w:trPr>
          <w:trHeight w:val="1651"/>
        </w:trPr>
        <w:tc>
          <w:tcPr>
            <w:tcW w:w="2197" w:type="dxa"/>
            <w:vMerge w:val="restart"/>
          </w:tcPr>
          <w:p w14:paraId="442E2C04" w14:textId="70435020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Сахарова Кристина Анатольевна воспитатель</w:t>
            </w:r>
          </w:p>
        </w:tc>
        <w:tc>
          <w:tcPr>
            <w:tcW w:w="3024" w:type="dxa"/>
          </w:tcPr>
          <w:p w14:paraId="6DD1453A" w14:textId="6F08341F" w:rsidR="00711F4B" w:rsidRPr="00C208A8" w:rsidRDefault="00DA3C56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«Высшая школа делового администрирования» «Экологическое воспитание детей дошкольного возраста в рамках реализации ФГОС ДО» 72 ч  с 14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.01.2024 по 24.01. 2024  Рег 3 0217510</w:t>
            </w:r>
          </w:p>
        </w:tc>
        <w:tc>
          <w:tcPr>
            <w:tcW w:w="3282" w:type="dxa"/>
          </w:tcPr>
          <w:p w14:paraId="3A5B80E7" w14:textId="35D95652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C208A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ООО «Центр Развития Педагогики» «Оказание первой помощи в образовательных учреждениях»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16 часов 18.08.2023  Рег № </w:t>
            </w:r>
            <w:r w:rsidRPr="00C208A8">
              <w:rPr>
                <w:rFonts w:ascii="Times New Roman" w:hAnsi="Times New Roman" w:cs="Times New Roman"/>
                <w:sz w:val="24"/>
                <w:szCs w:val="24"/>
              </w:rPr>
              <w:t>34257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493" w:type="dxa"/>
            <w:vMerge w:val="restart"/>
          </w:tcPr>
          <w:p w14:paraId="636CE386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 w:val="restart"/>
          </w:tcPr>
          <w:p w14:paraId="63618211" w14:textId="77777777" w:rsidR="00711F4B" w:rsidRDefault="00711F4B" w:rsidP="00C07AAF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1BFC7FB1" w14:textId="77777777" w:rsidTr="00711F4B">
        <w:trPr>
          <w:trHeight w:val="485"/>
        </w:trPr>
        <w:tc>
          <w:tcPr>
            <w:tcW w:w="2197" w:type="dxa"/>
            <w:vMerge/>
          </w:tcPr>
          <w:p w14:paraId="67868919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</w:tcPr>
          <w:p w14:paraId="1345C225" w14:textId="77777777" w:rsidR="00711F4B" w:rsidRDefault="00DA3C56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«Высшая школа делового администрирования» «Содержание и технологии деятельности педагога дошкольной образовательной организации в соответствии с ФОП ДО и ФАОП ДО» с 15.01.2024 по 25.01 .2024</w:t>
            </w:r>
          </w:p>
          <w:p w14:paraId="5E2E4CCC" w14:textId="668FC872" w:rsidR="00DA3C56" w:rsidRPr="00C208A8" w:rsidRDefault="00DA3C56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 №0217815</w:t>
            </w:r>
          </w:p>
        </w:tc>
        <w:tc>
          <w:tcPr>
            <w:tcW w:w="3282" w:type="dxa"/>
          </w:tcPr>
          <w:p w14:paraId="2F4672E7" w14:textId="1059C02E" w:rsidR="00711F4B" w:rsidRPr="00C208A8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C208A8">
              <w:rPr>
                <w:rFonts w:ascii="Times New Roman" w:hAnsi="Times New Roman" w:cs="Times New Roman"/>
                <w:sz w:val="24"/>
                <w:szCs w:val="24"/>
              </w:rPr>
              <w:t>ООО «Центр Развития Педагогики» «Федеральная образовательная программа дошкольного образования»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16 часов 17.07.2023 Рег №</w:t>
            </w:r>
            <w:r w:rsidRPr="00C208A8">
              <w:rPr>
                <w:rFonts w:ascii="Times New Roman" w:hAnsi="Times New Roman" w:cs="Times New Roman"/>
                <w:sz w:val="24"/>
                <w:szCs w:val="24"/>
              </w:rPr>
              <w:t>34110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93" w:type="dxa"/>
            <w:vMerge/>
          </w:tcPr>
          <w:p w14:paraId="3CB2D432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3383588F" w14:textId="77777777" w:rsidR="00711F4B" w:rsidRDefault="00711F4B" w:rsidP="00C07AAF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6879" w:rsidRPr="00F76C76" w14:paraId="445BB0DE" w14:textId="77777777" w:rsidTr="00711F4B">
        <w:trPr>
          <w:trHeight w:val="2404"/>
        </w:trPr>
        <w:tc>
          <w:tcPr>
            <w:tcW w:w="2197" w:type="dxa"/>
            <w:vMerge w:val="restart"/>
          </w:tcPr>
          <w:p w14:paraId="51BE63AC" w14:textId="14B740D6" w:rsidR="00226879" w:rsidRPr="00F76C76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Бондарева</w:t>
            </w:r>
            <w:r w:rsidR="00583D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Анна Анатольевна воспитатель</w:t>
            </w:r>
          </w:p>
        </w:tc>
        <w:tc>
          <w:tcPr>
            <w:tcW w:w="3024" w:type="dxa"/>
          </w:tcPr>
          <w:p w14:paraId="41545B2E" w14:textId="77777777" w:rsidR="00226879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71A9E266" w14:textId="31450EC5" w:rsidR="00226879" w:rsidRPr="00F76C76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Профобразование Основы здорового питания (для детей дошкольного возраста) 15 часов Рег №1438</w:t>
            </w:r>
          </w:p>
        </w:tc>
        <w:tc>
          <w:tcPr>
            <w:tcW w:w="3493" w:type="dxa"/>
            <w:vMerge w:val="restart"/>
          </w:tcPr>
          <w:p w14:paraId="36409CE5" w14:textId="3448B07D" w:rsidR="00226879" w:rsidRPr="00F76C76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«Образовательный центр «ИТ-перемена» «Информационно-коммуникационные технологии в работе  воспитателя дошкольной образовательной организации» 72 часа с 09.10.2022 по 02 11.2022 Рег №  001707</w:t>
            </w:r>
          </w:p>
        </w:tc>
        <w:tc>
          <w:tcPr>
            <w:tcW w:w="2677" w:type="dxa"/>
            <w:vMerge w:val="restart"/>
          </w:tcPr>
          <w:p w14:paraId="7E60EB39" w14:textId="39741B1B" w:rsidR="00226879" w:rsidRPr="00F76C76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6879" w:rsidRPr="00F76C76" w14:paraId="5C46DAEA" w14:textId="77777777" w:rsidTr="00226879">
        <w:trPr>
          <w:trHeight w:val="1726"/>
        </w:trPr>
        <w:tc>
          <w:tcPr>
            <w:tcW w:w="2197" w:type="dxa"/>
            <w:vMerge/>
          </w:tcPr>
          <w:p w14:paraId="5EACB941" w14:textId="77777777" w:rsidR="00226879" w:rsidRPr="00F76C76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  <w:vMerge w:val="restart"/>
          </w:tcPr>
          <w:p w14:paraId="5825BDCC" w14:textId="77777777" w:rsidR="00226879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299EFD3B" w14:textId="77777777" w:rsidR="00226879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Центр развития педагогики «Федеральная образовательная программа дошкольного образования» 16 часов Июнь 2023 Рег № 339790</w:t>
            </w:r>
          </w:p>
          <w:p w14:paraId="234BED0C" w14:textId="5C3AD5B7" w:rsidR="00226879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3" w:type="dxa"/>
            <w:vMerge/>
          </w:tcPr>
          <w:p w14:paraId="32D1B78F" w14:textId="77777777" w:rsidR="00226879" w:rsidRPr="00F76C76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327BA664" w14:textId="77777777" w:rsidR="00226879" w:rsidRPr="00F76C76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6879" w:rsidRPr="00F76C76" w14:paraId="2DE53164" w14:textId="77777777" w:rsidTr="00711F4B">
        <w:trPr>
          <w:trHeight w:val="2595"/>
        </w:trPr>
        <w:tc>
          <w:tcPr>
            <w:tcW w:w="2197" w:type="dxa"/>
            <w:vMerge/>
          </w:tcPr>
          <w:p w14:paraId="07A7E5C0" w14:textId="77777777" w:rsidR="00226879" w:rsidRPr="00F76C76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  <w:vMerge/>
          </w:tcPr>
          <w:p w14:paraId="4F25B71D" w14:textId="77777777" w:rsidR="00226879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74EEAE7F" w14:textId="3914E217" w:rsidR="00226879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Профобразование Всероссийская эстафета педагогических знани1 «Профессиональная компетентность совремнного педагога» «Оказание первой доврачебной помощи в образовательном учреждении» тест 30.10.2023 Рег 3 1438</w:t>
            </w:r>
          </w:p>
        </w:tc>
        <w:tc>
          <w:tcPr>
            <w:tcW w:w="3493" w:type="dxa"/>
            <w:vMerge/>
          </w:tcPr>
          <w:p w14:paraId="03A92B9C" w14:textId="77777777" w:rsidR="00226879" w:rsidRPr="00F76C76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0BFAC1B0" w14:textId="77777777" w:rsidR="00226879" w:rsidRPr="00F76C76" w:rsidRDefault="00226879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4E1B0ACE" w14:textId="77777777" w:rsidTr="00711F4B">
        <w:trPr>
          <w:trHeight w:val="1489"/>
        </w:trPr>
        <w:tc>
          <w:tcPr>
            <w:tcW w:w="2197" w:type="dxa"/>
            <w:vMerge w:val="restart"/>
          </w:tcPr>
          <w:p w14:paraId="0C9D14C9" w14:textId="77777777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76C76">
              <w:rPr>
                <w:rFonts w:ascii="Times New Roman" w:hAnsi="Times New Roman" w:cs="Times New Roman"/>
                <w:sz w:val="24"/>
                <w:szCs w:val="24"/>
              </w:rPr>
              <w:t>Старовойтова О.Е.</w:t>
            </w:r>
          </w:p>
        </w:tc>
        <w:tc>
          <w:tcPr>
            <w:tcW w:w="3024" w:type="dxa"/>
          </w:tcPr>
          <w:p w14:paraId="029E8D76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6E6A186A" w14:textId="3AEF1FAA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Профобразование Основы здорового питания (для детей дошкольного возраста) 15 часов март 2023  Рег №</w:t>
            </w:r>
            <w:r>
              <w:t xml:space="preserve"> 3R36M2529KI2776798747</w:t>
            </w:r>
          </w:p>
        </w:tc>
        <w:tc>
          <w:tcPr>
            <w:tcW w:w="3493" w:type="dxa"/>
            <w:vMerge w:val="restart"/>
          </w:tcPr>
          <w:p w14:paraId="7587883F" w14:textId="1D5F5C71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«Центр непрерывного образования и инноваций» по программе «Оказание первой помощи в образовательной организации»  10.08.2022</w:t>
            </w:r>
          </w:p>
          <w:p w14:paraId="6B82DFAE" w14:textId="77777777" w:rsidR="00711F4B" w:rsidRPr="00837B65" w:rsidRDefault="00711F4B" w:rsidP="00C07AAF">
            <w:pPr>
              <w:ind w:left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37B6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72 часа  </w:t>
            </w:r>
          </w:p>
          <w:p w14:paraId="2CA9D1DF" w14:textId="4EA1FAA3" w:rsidR="00711F4B" w:rsidRDefault="00711F4B" w:rsidP="00C07AAF">
            <w:pPr>
              <w:ind w:left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рег № СЭФ- 791</w:t>
            </w:r>
          </w:p>
        </w:tc>
        <w:tc>
          <w:tcPr>
            <w:tcW w:w="2677" w:type="dxa"/>
            <w:vMerge w:val="restart"/>
          </w:tcPr>
          <w:p w14:paraId="4067095B" w14:textId="67CFDEF9" w:rsidR="00711F4B" w:rsidRDefault="00711F4B" w:rsidP="00C07AAF">
            <w:pPr>
              <w:ind w:left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1F21B886" w14:textId="77777777" w:rsidTr="00711F4B">
        <w:trPr>
          <w:trHeight w:val="2912"/>
        </w:trPr>
        <w:tc>
          <w:tcPr>
            <w:tcW w:w="2197" w:type="dxa"/>
            <w:vMerge/>
          </w:tcPr>
          <w:p w14:paraId="782C4B20" w14:textId="77777777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</w:tcPr>
          <w:p w14:paraId="45204958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564AF15A" w14:textId="17A58D09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Центр развития педагогики «Федеральная образовательная программа дошкольного образования» 16 часов Июнь 2023 Рег № </w:t>
            </w:r>
            <w:r>
              <w:t>339619</w:t>
            </w:r>
          </w:p>
        </w:tc>
        <w:tc>
          <w:tcPr>
            <w:tcW w:w="3493" w:type="dxa"/>
            <w:vMerge/>
          </w:tcPr>
          <w:p w14:paraId="1419E4BC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4068CE5F" w14:textId="77777777" w:rsidR="00711F4B" w:rsidRDefault="00711F4B" w:rsidP="00C07AAF">
            <w:pPr>
              <w:ind w:left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F4B" w:rsidRPr="00F76C76" w14:paraId="5B513A25" w14:textId="77777777" w:rsidTr="00711F4B">
        <w:trPr>
          <w:trHeight w:val="2546"/>
        </w:trPr>
        <w:tc>
          <w:tcPr>
            <w:tcW w:w="2197" w:type="dxa"/>
            <w:vMerge w:val="restart"/>
          </w:tcPr>
          <w:p w14:paraId="0302BB48" w14:textId="361027F5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Тургунова Надира  Арслановна</w:t>
            </w:r>
          </w:p>
          <w:p w14:paraId="24DE2214" w14:textId="093380D6" w:rsidR="00711F4B" w:rsidRPr="00F76C76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3024" w:type="dxa"/>
          </w:tcPr>
          <w:p w14:paraId="64D0A5E3" w14:textId="40C0DBF2" w:rsidR="00711F4B" w:rsidRDefault="00B85CCD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 школа делового администрирования. Современные методы и приемы проведения развивающих занятий с детьми раннего возраста 36 ч. С 28.12.2023 по 08.01.2024 г. Рег №0214199</w:t>
            </w:r>
          </w:p>
        </w:tc>
        <w:tc>
          <w:tcPr>
            <w:tcW w:w="3282" w:type="dxa"/>
          </w:tcPr>
          <w:p w14:paraId="29DB3997" w14:textId="03C12679" w:rsidR="00711F4B" w:rsidRDefault="00B85CCD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 школа делового администрирования Методика обучения финансовой грамотности в дошкольных образовательных организациях. 72 ч. С 03.01.2023 по 13.01.2023 г.Рег №0152856</w:t>
            </w:r>
          </w:p>
        </w:tc>
        <w:tc>
          <w:tcPr>
            <w:tcW w:w="3493" w:type="dxa"/>
          </w:tcPr>
          <w:p w14:paraId="78CE2B4F" w14:textId="773791A4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ГБУДППО ЦПКС «ИМЦ» Невского района СПб по программе «Развитие компетенции педагога дошкольной образовательной организации в контексте профессионального стандарта» </w:t>
            </w:r>
            <w:r w:rsidRPr="00837B6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36 часов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28 апреля 2022 Рег № НР-0312</w:t>
            </w:r>
          </w:p>
        </w:tc>
        <w:tc>
          <w:tcPr>
            <w:tcW w:w="2677" w:type="dxa"/>
            <w:vMerge w:val="restart"/>
          </w:tcPr>
          <w:p w14:paraId="186071EF" w14:textId="6BEF990A" w:rsidR="00711F4B" w:rsidRDefault="00711F4B" w:rsidP="00C07AAF">
            <w:pPr>
              <w:ind w:left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Многопрофильный Учебный Центр Дошкольного профессионального образования «Образовательный стандарт» по программе «Оказание первой помощи в образовательных учреждениях» 16 часов 28 июля 2021 № ПМ 07.28/01</w:t>
            </w:r>
          </w:p>
        </w:tc>
      </w:tr>
      <w:tr w:rsidR="00711F4B" w:rsidRPr="00F76C76" w14:paraId="0E36499B" w14:textId="77777777" w:rsidTr="00711F4B">
        <w:trPr>
          <w:trHeight w:val="2524"/>
        </w:trPr>
        <w:tc>
          <w:tcPr>
            <w:tcW w:w="2197" w:type="dxa"/>
            <w:vMerge/>
          </w:tcPr>
          <w:p w14:paraId="08ECEF1E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</w:tcPr>
          <w:p w14:paraId="3DC9BF99" w14:textId="77777777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74A13C45" w14:textId="07A9AE0E" w:rsidR="00711F4B" w:rsidRDefault="00B85CCD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Информационно-методический центр</w:t>
            </w:r>
            <w:r w:rsidRPr="00BE04D8">
              <w:rPr>
                <w:rFonts w:ascii="Times New Roman" w:hAnsi="Times New Roman" w:cs="Times New Roman"/>
                <w:sz w:val="24"/>
                <w:szCs w:val="24"/>
              </w:rPr>
              <w:t xml:space="preserve">”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Невского района Санкт Петербурга. Актуальные вопросы реализации ФГОС ДО. Образовательная область </w:t>
            </w:r>
            <w:r w:rsidRPr="004F1045"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Речевое развитие</w:t>
            </w:r>
            <w:r w:rsidRPr="004F1045"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18 ч. С 24.04.2023 по 15.05.2023г.Рег№</w:t>
            </w:r>
            <w:r w:rsidRPr="004F104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HP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-2687</w:t>
            </w:r>
          </w:p>
        </w:tc>
        <w:tc>
          <w:tcPr>
            <w:tcW w:w="3493" w:type="dxa"/>
            <w:vMerge w:val="restart"/>
          </w:tcPr>
          <w:p w14:paraId="049DFEC9" w14:textId="5A3D16D1" w:rsidR="00711F4B" w:rsidRDefault="00711F4B" w:rsidP="00C07AAF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3C4410EE" w14:textId="77777777" w:rsidR="00711F4B" w:rsidRDefault="00711F4B" w:rsidP="00C07AAF">
            <w:pPr>
              <w:ind w:left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5CCD" w:rsidRPr="00F76C76" w14:paraId="481DD880" w14:textId="77777777" w:rsidTr="00C94AF0">
        <w:trPr>
          <w:trHeight w:val="2794"/>
        </w:trPr>
        <w:tc>
          <w:tcPr>
            <w:tcW w:w="2197" w:type="dxa"/>
            <w:vMerge/>
          </w:tcPr>
          <w:p w14:paraId="22304E3D" w14:textId="77777777" w:rsidR="00B85CCD" w:rsidRDefault="00B85CCD" w:rsidP="00B85CCD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4" w:type="dxa"/>
          </w:tcPr>
          <w:p w14:paraId="39D74806" w14:textId="77777777" w:rsidR="00B85CCD" w:rsidRPr="00BE04D8" w:rsidRDefault="00B85CCD" w:rsidP="00B85CCD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32362C5D" w14:textId="6AB6EBA4" w:rsidR="00B85CCD" w:rsidRDefault="00B85CCD" w:rsidP="00B85CCD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Центр развития педагогики. Федеральная образовательная  программа дошкольного образования. 16 ч. 15.06.2023г .Рег №339293</w:t>
            </w:r>
          </w:p>
        </w:tc>
        <w:tc>
          <w:tcPr>
            <w:tcW w:w="3493" w:type="dxa"/>
            <w:vMerge/>
          </w:tcPr>
          <w:p w14:paraId="6350BA15" w14:textId="77777777" w:rsidR="00B85CCD" w:rsidRDefault="00B85CCD" w:rsidP="00B85CCD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vMerge/>
          </w:tcPr>
          <w:p w14:paraId="2AFFB0B7" w14:textId="77777777" w:rsidR="00B85CCD" w:rsidRDefault="00B85CCD" w:rsidP="00B85CCD">
            <w:pPr>
              <w:ind w:left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5CCD" w:rsidRPr="00F76C76" w14:paraId="7B9DD1BE" w14:textId="77777777" w:rsidTr="00711F4B">
        <w:tc>
          <w:tcPr>
            <w:tcW w:w="2197" w:type="dxa"/>
          </w:tcPr>
          <w:p w14:paraId="61BBE0A1" w14:textId="77777777" w:rsidR="00B85CCD" w:rsidRDefault="00B85CCD" w:rsidP="00B85CCD">
            <w:pPr>
              <w:ind w:left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3024" w:type="dxa"/>
          </w:tcPr>
          <w:p w14:paraId="6770642D" w14:textId="77777777" w:rsidR="00B85CCD" w:rsidRPr="00F76C76" w:rsidRDefault="00B85CCD" w:rsidP="00B85CCD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2" w:type="dxa"/>
          </w:tcPr>
          <w:p w14:paraId="7FA56124" w14:textId="1EA6289A" w:rsidR="00B85CCD" w:rsidRPr="00F76C76" w:rsidRDefault="00B85CCD" w:rsidP="00B85CCD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93" w:type="dxa"/>
          </w:tcPr>
          <w:p w14:paraId="068CAE6C" w14:textId="77777777" w:rsidR="00B85CCD" w:rsidRPr="00F76C76" w:rsidRDefault="00B85CCD" w:rsidP="00B85CCD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</w:tcPr>
          <w:p w14:paraId="5E0C20F3" w14:textId="77777777" w:rsidR="00B85CCD" w:rsidRPr="00F76C76" w:rsidRDefault="00B85CCD" w:rsidP="00B85CCD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99BEC07" w14:textId="77777777" w:rsidR="00234AE4" w:rsidRPr="00F76C76" w:rsidRDefault="00234AE4">
      <w:pPr>
        <w:rPr>
          <w:rFonts w:ascii="Times New Roman" w:hAnsi="Times New Roman" w:cs="Times New Roman"/>
          <w:sz w:val="24"/>
          <w:szCs w:val="24"/>
        </w:rPr>
      </w:pPr>
    </w:p>
    <w:sectPr w:rsidR="00234AE4" w:rsidRPr="00F76C76" w:rsidSect="00DE6FB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217AE64" w14:textId="77777777" w:rsidR="00BF6BAC" w:rsidRDefault="00BF6BAC" w:rsidP="009F7175">
      <w:r>
        <w:separator/>
      </w:r>
    </w:p>
  </w:endnote>
  <w:endnote w:type="continuationSeparator" w:id="0">
    <w:p w14:paraId="02EB79E2" w14:textId="77777777" w:rsidR="00BF6BAC" w:rsidRDefault="00BF6BAC" w:rsidP="009F71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1D4F098" w14:textId="77777777" w:rsidR="00BF6BAC" w:rsidRDefault="00BF6BAC" w:rsidP="009F7175">
      <w:r>
        <w:separator/>
      </w:r>
    </w:p>
  </w:footnote>
  <w:footnote w:type="continuationSeparator" w:id="0">
    <w:p w14:paraId="6E25DBC1" w14:textId="77777777" w:rsidR="00BF6BAC" w:rsidRDefault="00BF6BAC" w:rsidP="009F71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2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4AE4"/>
    <w:rsid w:val="00020B1A"/>
    <w:rsid w:val="00040D92"/>
    <w:rsid w:val="0007353A"/>
    <w:rsid w:val="00091104"/>
    <w:rsid w:val="000A329E"/>
    <w:rsid w:val="000B4197"/>
    <w:rsid w:val="000C1051"/>
    <w:rsid w:val="000C6777"/>
    <w:rsid w:val="000D6EA7"/>
    <w:rsid w:val="000E49E0"/>
    <w:rsid w:val="00140777"/>
    <w:rsid w:val="001474FB"/>
    <w:rsid w:val="00155D1E"/>
    <w:rsid w:val="00156542"/>
    <w:rsid w:val="00161621"/>
    <w:rsid w:val="001841C9"/>
    <w:rsid w:val="00191ADB"/>
    <w:rsid w:val="001B21E5"/>
    <w:rsid w:val="001C2A39"/>
    <w:rsid w:val="001C4C50"/>
    <w:rsid w:val="001E22C4"/>
    <w:rsid w:val="0020034D"/>
    <w:rsid w:val="00226879"/>
    <w:rsid w:val="002270B3"/>
    <w:rsid w:val="00234AE4"/>
    <w:rsid w:val="002510E3"/>
    <w:rsid w:val="002614D2"/>
    <w:rsid w:val="00295BDE"/>
    <w:rsid w:val="002D2E6B"/>
    <w:rsid w:val="002D759E"/>
    <w:rsid w:val="002D7AAB"/>
    <w:rsid w:val="002E2894"/>
    <w:rsid w:val="00301151"/>
    <w:rsid w:val="00310FD4"/>
    <w:rsid w:val="00311D01"/>
    <w:rsid w:val="003123BA"/>
    <w:rsid w:val="00323042"/>
    <w:rsid w:val="00356865"/>
    <w:rsid w:val="003669EF"/>
    <w:rsid w:val="003712EE"/>
    <w:rsid w:val="00384735"/>
    <w:rsid w:val="003A5468"/>
    <w:rsid w:val="003D0A55"/>
    <w:rsid w:val="00412700"/>
    <w:rsid w:val="004331A7"/>
    <w:rsid w:val="00496C91"/>
    <w:rsid w:val="004C2406"/>
    <w:rsid w:val="004D70B5"/>
    <w:rsid w:val="004F1045"/>
    <w:rsid w:val="004F52CC"/>
    <w:rsid w:val="00507410"/>
    <w:rsid w:val="00534572"/>
    <w:rsid w:val="00534EBD"/>
    <w:rsid w:val="00535B52"/>
    <w:rsid w:val="00546E9B"/>
    <w:rsid w:val="00551AE5"/>
    <w:rsid w:val="00562967"/>
    <w:rsid w:val="00573773"/>
    <w:rsid w:val="00583D4A"/>
    <w:rsid w:val="005A20BB"/>
    <w:rsid w:val="005A65CF"/>
    <w:rsid w:val="005B5181"/>
    <w:rsid w:val="005B542A"/>
    <w:rsid w:val="005B61B6"/>
    <w:rsid w:val="005E6295"/>
    <w:rsid w:val="00600052"/>
    <w:rsid w:val="00635099"/>
    <w:rsid w:val="00664C3B"/>
    <w:rsid w:val="006738A1"/>
    <w:rsid w:val="00675404"/>
    <w:rsid w:val="006A1818"/>
    <w:rsid w:val="006B58D0"/>
    <w:rsid w:val="00711F4B"/>
    <w:rsid w:val="007162CC"/>
    <w:rsid w:val="00730A61"/>
    <w:rsid w:val="007538B4"/>
    <w:rsid w:val="00760CD3"/>
    <w:rsid w:val="00770BA6"/>
    <w:rsid w:val="00786A3C"/>
    <w:rsid w:val="007A745A"/>
    <w:rsid w:val="007B196E"/>
    <w:rsid w:val="007C2B6E"/>
    <w:rsid w:val="00804972"/>
    <w:rsid w:val="00837B65"/>
    <w:rsid w:val="008600CD"/>
    <w:rsid w:val="00881B57"/>
    <w:rsid w:val="00885F8B"/>
    <w:rsid w:val="008C5312"/>
    <w:rsid w:val="00911CF0"/>
    <w:rsid w:val="00924422"/>
    <w:rsid w:val="009310B1"/>
    <w:rsid w:val="00931289"/>
    <w:rsid w:val="00941298"/>
    <w:rsid w:val="00942BF8"/>
    <w:rsid w:val="00944475"/>
    <w:rsid w:val="0095496A"/>
    <w:rsid w:val="00955A3E"/>
    <w:rsid w:val="00963BE5"/>
    <w:rsid w:val="00967835"/>
    <w:rsid w:val="00981D12"/>
    <w:rsid w:val="009833F2"/>
    <w:rsid w:val="00990282"/>
    <w:rsid w:val="009A23E9"/>
    <w:rsid w:val="009A661D"/>
    <w:rsid w:val="009B2B94"/>
    <w:rsid w:val="009B619A"/>
    <w:rsid w:val="009D220E"/>
    <w:rsid w:val="009D3807"/>
    <w:rsid w:val="009F7175"/>
    <w:rsid w:val="00A06D4C"/>
    <w:rsid w:val="00A1341D"/>
    <w:rsid w:val="00A14DB6"/>
    <w:rsid w:val="00A33017"/>
    <w:rsid w:val="00A351C1"/>
    <w:rsid w:val="00A52D08"/>
    <w:rsid w:val="00A67DEF"/>
    <w:rsid w:val="00AD2E76"/>
    <w:rsid w:val="00AE0949"/>
    <w:rsid w:val="00AE1033"/>
    <w:rsid w:val="00AF6CC3"/>
    <w:rsid w:val="00B00941"/>
    <w:rsid w:val="00B75814"/>
    <w:rsid w:val="00B7586E"/>
    <w:rsid w:val="00B85CCD"/>
    <w:rsid w:val="00B870D5"/>
    <w:rsid w:val="00BA5DBF"/>
    <w:rsid w:val="00BE1A13"/>
    <w:rsid w:val="00BF109F"/>
    <w:rsid w:val="00BF6BAC"/>
    <w:rsid w:val="00C07AAF"/>
    <w:rsid w:val="00C369A2"/>
    <w:rsid w:val="00C451FB"/>
    <w:rsid w:val="00C45BC7"/>
    <w:rsid w:val="00C467FF"/>
    <w:rsid w:val="00C469BF"/>
    <w:rsid w:val="00C81EA0"/>
    <w:rsid w:val="00C90A49"/>
    <w:rsid w:val="00CA3F01"/>
    <w:rsid w:val="00CB01A1"/>
    <w:rsid w:val="00CF7C71"/>
    <w:rsid w:val="00D02627"/>
    <w:rsid w:val="00D0339D"/>
    <w:rsid w:val="00D03D8E"/>
    <w:rsid w:val="00D04397"/>
    <w:rsid w:val="00D061A7"/>
    <w:rsid w:val="00D122D3"/>
    <w:rsid w:val="00D312FE"/>
    <w:rsid w:val="00D40FF3"/>
    <w:rsid w:val="00D55F9B"/>
    <w:rsid w:val="00D71799"/>
    <w:rsid w:val="00D72949"/>
    <w:rsid w:val="00D76267"/>
    <w:rsid w:val="00D76868"/>
    <w:rsid w:val="00DA3C56"/>
    <w:rsid w:val="00DA4BE3"/>
    <w:rsid w:val="00DB7A0A"/>
    <w:rsid w:val="00DC5260"/>
    <w:rsid w:val="00DD1BED"/>
    <w:rsid w:val="00DD7953"/>
    <w:rsid w:val="00DE6FBA"/>
    <w:rsid w:val="00E14535"/>
    <w:rsid w:val="00E16E14"/>
    <w:rsid w:val="00E41E90"/>
    <w:rsid w:val="00E52C57"/>
    <w:rsid w:val="00E60D18"/>
    <w:rsid w:val="00E74C48"/>
    <w:rsid w:val="00E81D35"/>
    <w:rsid w:val="00E87C3D"/>
    <w:rsid w:val="00EA2512"/>
    <w:rsid w:val="00EE3048"/>
    <w:rsid w:val="00F04A33"/>
    <w:rsid w:val="00F41DB2"/>
    <w:rsid w:val="00F578DC"/>
    <w:rsid w:val="00F64829"/>
    <w:rsid w:val="00F76C76"/>
    <w:rsid w:val="00FA0E72"/>
    <w:rsid w:val="00FA0EAC"/>
    <w:rsid w:val="00FA186A"/>
    <w:rsid w:val="00FB043A"/>
    <w:rsid w:val="00FC09D4"/>
    <w:rsid w:val="00FD4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190B8E"/>
  <w15:docId w15:val="{8C2F1931-B66D-4E1F-BC3E-E3BACDF795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-113" w:right="17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34A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34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F717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F7175"/>
  </w:style>
  <w:style w:type="paragraph" w:styleId="a6">
    <w:name w:val="footer"/>
    <w:basedOn w:val="a"/>
    <w:link w:val="a7"/>
    <w:uiPriority w:val="99"/>
    <w:unhideWhenUsed/>
    <w:rsid w:val="009F717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F71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0124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1AD85A-AFFE-4B9F-8291-5A70D65D95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1553</TotalTime>
  <Pages>1</Pages>
  <Words>2794</Words>
  <Characters>15930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Невского Детский Сад</cp:lastModifiedBy>
  <cp:revision>50</cp:revision>
  <dcterms:created xsi:type="dcterms:W3CDTF">2020-09-22T07:03:00Z</dcterms:created>
  <dcterms:modified xsi:type="dcterms:W3CDTF">2024-09-12T12:55:00Z</dcterms:modified>
</cp:coreProperties>
</file>